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ABA0D" w14:textId="285D94CC" w:rsidR="00292896" w:rsidRPr="0060296F" w:rsidRDefault="00FE21D1" w:rsidP="0055406A">
      <w:pPr>
        <w:rPr>
          <w:rFonts w:ascii="Samsung SS Body Regular" w:hAnsi="Samsung SS Body Regular" w:cs="Samsung SS Body Regular"/>
          <w:b/>
          <w:bCs/>
          <w:sz w:val="22"/>
          <w:szCs w:val="22"/>
        </w:rPr>
      </w:pPr>
      <w:r w:rsidRPr="0060296F">
        <w:rPr>
          <w:rFonts w:ascii="Samsung SS Body Regular" w:hAnsi="Samsung SS Body Regular" w:cs="Samsung SS Body Regular"/>
          <w:b/>
          <w:bCs/>
          <w:sz w:val="22"/>
          <w:szCs w:val="22"/>
        </w:rPr>
        <w:t>SIARAN PERS</w:t>
      </w:r>
    </w:p>
    <w:p w14:paraId="25C6364D" w14:textId="23B250A1" w:rsidR="0055406A" w:rsidRPr="0055406A" w:rsidRDefault="0055406A" w:rsidP="003B6C10">
      <w:pPr>
        <w:jc w:val="center"/>
        <w:rPr>
          <w:rFonts w:ascii="Samsung SS Body Regular" w:hAnsi="Samsung SS Body Regular" w:cs="Samsung SS Body Regular"/>
          <w:b/>
          <w:bCs/>
          <w:sz w:val="28"/>
          <w:szCs w:val="28"/>
        </w:rPr>
      </w:pPr>
      <w:proofErr w:type="spellStart"/>
      <w:r w:rsidRPr="0055406A">
        <w:rPr>
          <w:rFonts w:ascii="Samsung SS Body Regular" w:hAnsi="Samsung SS Body Regular" w:cs="Samsung SS Body Regular"/>
          <w:b/>
          <w:bCs/>
          <w:sz w:val="28"/>
          <w:szCs w:val="28"/>
        </w:rPr>
        <w:t>Bagaimana</w:t>
      </w:r>
      <w:proofErr w:type="spellEnd"/>
      <w:r w:rsidRPr="0055406A">
        <w:rPr>
          <w:rFonts w:ascii="Samsung SS Body Regular" w:hAnsi="Samsung SS Body Regular" w:cs="Samsung SS Body Regular"/>
          <w:b/>
          <w:bCs/>
          <w:sz w:val="28"/>
          <w:szCs w:val="28"/>
        </w:rPr>
        <w:t xml:space="preserve"> Samsung </w:t>
      </w:r>
      <w:proofErr w:type="spellStart"/>
      <w:r w:rsidRPr="0055406A">
        <w:rPr>
          <w:rFonts w:ascii="Samsung SS Body Regular" w:hAnsi="Samsung SS Body Regular" w:cs="Samsung SS Body Regular"/>
          <w:b/>
          <w:bCs/>
          <w:sz w:val="28"/>
          <w:szCs w:val="28"/>
        </w:rPr>
        <w:t>Menghadirkan</w:t>
      </w:r>
      <w:proofErr w:type="spellEnd"/>
      <w:r w:rsidRPr="0055406A">
        <w:rPr>
          <w:rFonts w:ascii="Samsung SS Body Regular" w:hAnsi="Samsung SS Body Regular" w:cs="Samsung SS Body Regular"/>
          <w:b/>
          <w:bCs/>
          <w:sz w:val="28"/>
          <w:szCs w:val="28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b/>
          <w:bCs/>
          <w:sz w:val="28"/>
          <w:szCs w:val="28"/>
        </w:rPr>
        <w:t>Pengalaman</w:t>
      </w:r>
      <w:proofErr w:type="spellEnd"/>
      <w:r w:rsidRPr="0055406A">
        <w:rPr>
          <w:rFonts w:ascii="Samsung SS Body Regular" w:hAnsi="Samsung SS Body Regular" w:cs="Samsung SS Body Regular"/>
          <w:b/>
          <w:bCs/>
          <w:sz w:val="28"/>
          <w:szCs w:val="28"/>
        </w:rPr>
        <w:t xml:space="preserve"> AI yang </w:t>
      </w:r>
      <w:proofErr w:type="spellStart"/>
      <w:r w:rsidRPr="0055406A">
        <w:rPr>
          <w:rFonts w:ascii="Samsung SS Body Regular" w:hAnsi="Samsung SS Body Regular" w:cs="Samsung SS Body Regular"/>
          <w:b/>
          <w:bCs/>
          <w:sz w:val="28"/>
          <w:szCs w:val="28"/>
        </w:rPr>
        <w:t>Lebih</w:t>
      </w:r>
      <w:proofErr w:type="spellEnd"/>
      <w:r w:rsidRPr="0055406A">
        <w:rPr>
          <w:rFonts w:ascii="Samsung SS Body Regular" w:hAnsi="Samsung SS Body Regular" w:cs="Samsung SS Body Regular"/>
          <w:b/>
          <w:bCs/>
          <w:sz w:val="28"/>
          <w:szCs w:val="28"/>
        </w:rPr>
        <w:t xml:space="preserve"> Seamless</w:t>
      </w:r>
    </w:p>
    <w:p w14:paraId="110DE540" w14:textId="43F8DD52" w:rsidR="006B2DA6" w:rsidRPr="005B01D8" w:rsidRDefault="00264482" w:rsidP="005B01D8">
      <w:pPr>
        <w:jc w:val="center"/>
        <w:rPr>
          <w:rFonts w:ascii="Samsung SS Body Regular" w:hAnsi="Samsung SS Body Regular" w:cs="Samsung SS Body Regular"/>
          <w:b/>
          <w:bCs/>
          <w:sz w:val="20"/>
          <w:szCs w:val="20"/>
        </w:rPr>
      </w:pPr>
      <w:r>
        <w:rPr>
          <w:rFonts w:ascii="Samsung SS Body Regular" w:hAnsi="Samsung SS Body Regular" w:cs="Samsung SS Body Regular"/>
          <w:b/>
          <w:bCs/>
          <w:noProof/>
          <w:sz w:val="20"/>
          <w:szCs w:val="20"/>
        </w:rPr>
        <w:drawing>
          <wp:inline distT="0" distB="0" distL="0" distR="0" wp14:anchorId="3D4F5FAA" wp14:editId="24CF3A4E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06178" w14:textId="77777777" w:rsidR="0055406A" w:rsidRPr="0055406A" w:rsidRDefault="0055406A" w:rsidP="00FE21D1">
      <w:pPr>
        <w:pStyle w:val="ListParagraph"/>
        <w:numPr>
          <w:ilvl w:val="0"/>
          <w:numId w:val="1"/>
        </w:num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Diperkenalkan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pada 22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Juli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2026, Samsung Galaxy Z Fold8 Ultra, Galaxy Z Fold8, dan Galaxy Z Flip8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memadukan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mobile AI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dengan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hardware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canggih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untuk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menjawab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beragam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kebutuhan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dalam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berbagai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gaya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hidup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7C17F24A" w14:textId="77777777" w:rsidR="0055406A" w:rsidRPr="0055406A" w:rsidRDefault="0055406A" w:rsidP="00FE21D1">
      <w:pPr>
        <w:pStyle w:val="ListParagraph"/>
        <w:numPr>
          <w:ilvl w:val="0"/>
          <w:numId w:val="1"/>
        </w:num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Layar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luas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8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inci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pada Galaxy Z Fold8 Ultra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meningkatkan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produktivitas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melalui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kemampuan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multitasking yang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didukung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AI.</w:t>
      </w:r>
    </w:p>
    <w:p w14:paraId="3DB6EC7B" w14:textId="77777777" w:rsidR="0055406A" w:rsidRPr="0055406A" w:rsidRDefault="0055406A" w:rsidP="00FE21D1">
      <w:pPr>
        <w:pStyle w:val="ListParagraph"/>
        <w:numPr>
          <w:ilvl w:val="0"/>
          <w:numId w:val="1"/>
        </w:num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jc w:val="both"/>
        <w:rPr>
          <w:rFonts w:ascii="Samsung SS Body Regular" w:hAnsi="Samsung SS Body Regular" w:cs="Samsung SS Body Regular"/>
          <w:sz w:val="20"/>
          <w:szCs w:val="20"/>
        </w:rPr>
      </w:pPr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Galaxy Z Fold8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menghadirkan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layar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utama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dengan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rasio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4:3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untuk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pengalaman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menonton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membaca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dan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bermain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game yang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lebih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imersif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64B314D3" w14:textId="2D9AFE3B" w:rsidR="0055406A" w:rsidRPr="001B0DAA" w:rsidRDefault="0055406A" w:rsidP="00FE21D1">
      <w:pPr>
        <w:pStyle w:val="ListParagraph"/>
        <w:numPr>
          <w:ilvl w:val="0"/>
          <w:numId w:val="1"/>
        </w:num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FlexWindow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pada Galaxy Z Flip8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memungkinkan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Galaxy AI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menampilkan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informasi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dan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notifikasi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secara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langsung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pada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layar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cover.</w:t>
      </w:r>
    </w:p>
    <w:p w14:paraId="607BD205" w14:textId="1D27757C" w:rsidR="0055406A" w:rsidRDefault="0055406A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Di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seluruh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kawasan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Asia Tenggara dan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Oseania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konsumen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memanfaatkan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AI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untuk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berkomunikasi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membuat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konten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mencari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informasi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meningkatkan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produktivitas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hingga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mengelola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berbagai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aktivitas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sehari-hari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.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Seiring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pengalaman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tersebut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semakin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didukung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oleh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perangkat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dan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layanan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telah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digunakan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sehari-hari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pembahasan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mengenai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AI pun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berkembang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melampaui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sekadar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fitur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individual. Masyarakat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mulai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melihat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bagaimana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AI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menjadi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lebih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bermanfaat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lebih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mudah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diakses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dan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semakin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seamless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dalam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kehidupan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sehari-hari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4B9E1A13" w14:textId="46974C01" w:rsidR="0055406A" w:rsidRDefault="0055406A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Artikel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ini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merupakan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bagian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kedua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dari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rangkaian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Q&amp;A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dua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bagian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bersama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Carl Nordenberg, Vice President dan Regional Head of Mobile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eXperience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Business, Samsung Southeast Asia &amp; Oceania. Pada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bagian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kedua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ini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ia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membahas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perkembangan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lanskap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AI yang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semakin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pesat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serta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alasan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Samsung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meyakini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bahwa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masa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depan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akan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ditentukan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oleh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pilihan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keterbukaan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dan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pengalaman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dirancang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berdasarkan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kebutuhan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03058B43" w14:textId="77777777" w:rsidR="007651D3" w:rsidRPr="00234454" w:rsidRDefault="007651D3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</w:p>
    <w:p w14:paraId="4DF43282" w14:textId="5CAE6817" w:rsidR="007A1D0F" w:rsidRPr="00234454" w:rsidRDefault="007A1D0F" w:rsidP="00FE21D1">
      <w:pPr>
        <w:jc w:val="both"/>
        <w:rPr>
          <w:rFonts w:ascii="Samsung SS Body Regular" w:hAnsi="Samsung SS Body Regular" w:cs="Samsung SS Body Regular"/>
          <w:b/>
          <w:bCs/>
          <w:sz w:val="20"/>
          <w:szCs w:val="20"/>
        </w:rPr>
      </w:pPr>
      <w:r w:rsidRPr="00234454">
        <w:rPr>
          <w:rFonts w:ascii="Samsung SS Body Regular" w:hAnsi="Samsung SS Body Regular" w:cs="Samsung SS Body Regular"/>
          <w:b/>
          <w:bCs/>
          <w:sz w:val="20"/>
          <w:szCs w:val="20"/>
        </w:rPr>
        <w:lastRenderedPageBreak/>
        <w:t xml:space="preserve">Q: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Dengan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semakin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banyaknya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sistem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AI yang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tersedia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,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bagaimana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pengguna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dapat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mengetahui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AI mana yang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tepat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untuk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digunakan</w:t>
      </w:r>
      <w:proofErr w:type="spellEnd"/>
      <w:r w:rsidR="0055406A" w:rsidRPr="0055406A">
        <w:rPr>
          <w:rFonts w:ascii="Samsung SS Body Regular" w:hAnsi="Samsung SS Body Regular" w:cs="Samsung SS Body Regular"/>
          <w:b/>
          <w:bCs/>
          <w:sz w:val="20"/>
          <w:szCs w:val="20"/>
        </w:rPr>
        <w:t>?</w:t>
      </w:r>
    </w:p>
    <w:p w14:paraId="62ABCBC1" w14:textId="7E8FA6EA" w:rsidR="0055406A" w:rsidRPr="0055406A" w:rsidRDefault="0055406A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Carl Nordenberg: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Tidak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ada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satu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model AI yang “paling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tepat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”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untuk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semua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orang.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Pilihan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tersebut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bergantung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pada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situasi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dan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kebutuhan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sedang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dilakukan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716B5EA5" w14:textId="68035937" w:rsidR="0055406A" w:rsidRPr="0055406A" w:rsidRDefault="0055406A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Tujuan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kami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adalah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menghadirkan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pengalaman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AI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terbaik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bagi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.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Setiap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model AI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memiliki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keunggulannya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masing-masing.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Sejak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kami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memperkenalkan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Galaxy S26 pada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awal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tahun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ini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kami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telah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memberikan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beragam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AI agent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tepercaya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diandalkan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.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Misalnya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mengaktifkan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Bixby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sebagai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device agent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berbasis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percakapan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sekaligus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memilih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agent lain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untuk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kebutuhan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pencarian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dan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eksplorasi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informasi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56B5DD26" w14:textId="3F1AC685" w:rsidR="0055406A" w:rsidRDefault="0055406A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Alih-alih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hanya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mengandalkan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satu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AI agent, kami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berfokus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untuk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memungkinkan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berbagai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agent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bekerja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secara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seamless di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berbagai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aplikasi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layanan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dan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fitur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.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Dengan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demikian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menikmati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pengalaman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55406A">
        <w:rPr>
          <w:rFonts w:ascii="Samsung SS Body Regular" w:hAnsi="Samsung SS Body Regular" w:cs="Samsung SS Body Regular"/>
          <w:sz w:val="20"/>
          <w:szCs w:val="20"/>
        </w:rPr>
        <w:t>lebih</w:t>
      </w:r>
      <w:proofErr w:type="spellEnd"/>
      <w:r w:rsidRPr="0055406A">
        <w:rPr>
          <w:rFonts w:ascii="Samsung SS Body Regular" w:hAnsi="Samsung SS Body Regular" w:cs="Samsung SS Body Regular"/>
          <w:sz w:val="20"/>
          <w:szCs w:val="20"/>
        </w:rPr>
        <w:t xml:space="preserve"> natural dan personal.</w:t>
      </w:r>
    </w:p>
    <w:p w14:paraId="6A601265" w14:textId="74BD915B" w:rsidR="007A1D0F" w:rsidRPr="00234454" w:rsidRDefault="00063A23" w:rsidP="00FE21D1">
      <w:pPr>
        <w:jc w:val="both"/>
        <w:rPr>
          <w:rFonts w:ascii="Samsung SS Body Regular" w:hAnsi="Samsung SS Body Regular" w:cs="Samsung SS Body Regular"/>
          <w:b/>
          <w:bCs/>
          <w:sz w:val="20"/>
          <w:szCs w:val="20"/>
        </w:rPr>
      </w:pPr>
      <w:r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r w:rsidR="007A1D0F" w:rsidRPr="0023445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Q: </w:t>
      </w:r>
      <w:proofErr w:type="spellStart"/>
      <w:r w:rsidR="008B7A8C" w:rsidRPr="008B7A8C">
        <w:rPr>
          <w:rFonts w:ascii="Samsung SS Body Regular" w:hAnsi="Samsung SS Body Regular" w:cs="Samsung SS Body Regular"/>
          <w:b/>
          <w:bCs/>
          <w:sz w:val="20"/>
          <w:szCs w:val="20"/>
        </w:rPr>
        <w:t>Apa</w:t>
      </w:r>
      <w:proofErr w:type="spellEnd"/>
      <w:r w:rsidR="008B7A8C" w:rsidRPr="008B7A8C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8B7A8C" w:rsidRPr="008B7A8C">
        <w:rPr>
          <w:rFonts w:ascii="Samsung SS Body Regular" w:hAnsi="Samsung SS Body Regular" w:cs="Samsung SS Body Regular"/>
          <w:b/>
          <w:bCs/>
          <w:sz w:val="20"/>
          <w:szCs w:val="20"/>
        </w:rPr>
        <w:t>visi</w:t>
      </w:r>
      <w:proofErr w:type="spellEnd"/>
      <w:r w:rsidR="008B7A8C" w:rsidRPr="008B7A8C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8B7A8C" w:rsidRPr="008B7A8C">
        <w:rPr>
          <w:rFonts w:ascii="Samsung SS Body Regular" w:hAnsi="Samsung SS Body Regular" w:cs="Samsung SS Body Regular"/>
          <w:b/>
          <w:bCs/>
          <w:sz w:val="20"/>
          <w:szCs w:val="20"/>
        </w:rPr>
        <w:t>jangka</w:t>
      </w:r>
      <w:proofErr w:type="spellEnd"/>
      <w:r w:rsidR="008B7A8C" w:rsidRPr="008B7A8C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8B7A8C" w:rsidRPr="008B7A8C">
        <w:rPr>
          <w:rFonts w:ascii="Samsung SS Body Regular" w:hAnsi="Samsung SS Body Regular" w:cs="Samsung SS Body Regular"/>
          <w:b/>
          <w:bCs/>
          <w:sz w:val="20"/>
          <w:szCs w:val="20"/>
        </w:rPr>
        <w:t>panjang</w:t>
      </w:r>
      <w:proofErr w:type="spellEnd"/>
      <w:r w:rsidR="008B7A8C" w:rsidRPr="008B7A8C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Samsung </w:t>
      </w:r>
      <w:proofErr w:type="spellStart"/>
      <w:r w:rsidR="008B7A8C" w:rsidRPr="008B7A8C">
        <w:rPr>
          <w:rFonts w:ascii="Samsung SS Body Regular" w:hAnsi="Samsung SS Body Regular" w:cs="Samsung SS Body Regular"/>
          <w:b/>
          <w:bCs/>
          <w:sz w:val="20"/>
          <w:szCs w:val="20"/>
        </w:rPr>
        <w:t>untuk</w:t>
      </w:r>
      <w:proofErr w:type="spellEnd"/>
      <w:r w:rsidR="008B7A8C" w:rsidRPr="008B7A8C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Galaxy AI?</w:t>
      </w:r>
    </w:p>
    <w:p w14:paraId="2057A279" w14:textId="5B862AF0" w:rsidR="008B7A8C" w:rsidRPr="008B7A8C" w:rsidRDefault="008B7A8C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r w:rsidRPr="008B7A8C">
        <w:rPr>
          <w:rFonts w:ascii="Samsung SS Body Regular" w:hAnsi="Samsung SS Body Regular" w:cs="Samsung SS Body Regular"/>
          <w:sz w:val="20"/>
          <w:szCs w:val="20"/>
        </w:rPr>
        <w:t>Carl Nordenberg:</w:t>
      </w:r>
      <w:r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Strategi kami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adalah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tetap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terbuka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untuk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berkolaborasi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dengan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perusahaan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menghadirkan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pengalaman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AI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terbaik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bagi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konsumen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sekaligus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terus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mengembangkan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teknologi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dan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solusi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AI kami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sendiri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0278D769" w14:textId="452A2383" w:rsidR="008B7A8C" w:rsidRPr="008B7A8C" w:rsidRDefault="008B7A8C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Salah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satu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fokus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penting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Samsung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adalah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lokalisasi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. Kawasan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seperti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Asia Tenggara dan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Oseania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memiliki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keberagaman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luar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biasa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, dan kami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berkomitmen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untuk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memperluas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dukungan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bahasa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serta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menghadirkan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pengalaman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AI yang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lebih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optimal dan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benar-benar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relevan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dengan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konteks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lokal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3A6FAB64" w14:textId="7CA13FC3" w:rsidR="008B7A8C" w:rsidRPr="008B7A8C" w:rsidRDefault="008B7A8C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Lanskap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AI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akan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terus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berkembang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. Karena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itu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, kami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membangun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Galaxy AI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sebagai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sebuah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platform. Pada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akhirnya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visi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Galaxy AI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adalah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mengintegrasikan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kapabilitas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tepat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—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baik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dari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Samsung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maupun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dari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para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mitra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kami —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untuk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menghadirkan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pengalaman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yang seamless dan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berbeda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bagi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6000489F" w14:textId="0A97CD97" w:rsidR="008B7A8C" w:rsidRPr="00234454" w:rsidRDefault="008B7A8C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Dimulai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dari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Galaxy Z8 Series, kami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bergerak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melampaui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sekadar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menambahkan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fitur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AI di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atas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sistem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operasi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. Kami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membangun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fondasi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lebih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mendalam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pada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tingkat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sistem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dengan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engine,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kebijakan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, dan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kecerdasan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dibutuhkan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agar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berbagai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agent,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aplikasi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, dan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layanan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bekerja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bersama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8B7A8C">
        <w:rPr>
          <w:rFonts w:ascii="Samsung SS Body Regular" w:hAnsi="Samsung SS Body Regular" w:cs="Samsung SS Body Regular"/>
          <w:sz w:val="20"/>
          <w:szCs w:val="20"/>
        </w:rPr>
        <w:t>secara</w:t>
      </w:r>
      <w:proofErr w:type="spellEnd"/>
      <w:r w:rsidRPr="008B7A8C">
        <w:rPr>
          <w:rFonts w:ascii="Samsung SS Body Regular" w:hAnsi="Samsung SS Body Regular" w:cs="Samsung SS Body Regular"/>
          <w:sz w:val="20"/>
          <w:szCs w:val="20"/>
        </w:rPr>
        <w:t xml:space="preserve"> seamless.</w:t>
      </w:r>
    </w:p>
    <w:p w14:paraId="41447189" w14:textId="6B86582A" w:rsidR="007A1D0F" w:rsidRPr="00234454" w:rsidRDefault="007A1D0F" w:rsidP="00FE21D1">
      <w:pPr>
        <w:jc w:val="both"/>
        <w:rPr>
          <w:rFonts w:ascii="Samsung SS Body Regular" w:hAnsi="Samsung SS Body Regular" w:cs="Samsung SS Body Regular"/>
          <w:b/>
          <w:bCs/>
          <w:sz w:val="20"/>
          <w:szCs w:val="20"/>
        </w:rPr>
      </w:pPr>
      <w:r w:rsidRPr="00234454">
        <w:rPr>
          <w:rFonts w:ascii="Samsung SS Body Regular" w:hAnsi="Samsung SS Body Regular" w:cs="Samsung SS Body Regular"/>
          <w:b/>
          <w:bCs/>
          <w:sz w:val="20"/>
          <w:szCs w:val="20"/>
        </w:rPr>
        <w:t>Q:</w:t>
      </w:r>
      <w:r w:rsid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Lima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tahun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dari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sekarang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,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apa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yang Anda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harapkan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akan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terlintas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di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benak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konsumen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ketika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mendengar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“Galaxy AI”?</w:t>
      </w:r>
    </w:p>
    <w:p w14:paraId="2129FF04" w14:textId="1F4B1827" w:rsidR="006C42F4" w:rsidRPr="006C42F4" w:rsidRDefault="006C42F4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Carl Nordenberg: Lima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tahun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dari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sekarang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kami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ingin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konsumen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mengasosiasikan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Galaxy AI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dengan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pengalaman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AI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terbaik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tersedia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bukan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hanya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di smartphone,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tetapi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juga di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seluruh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ekosistem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Samsung.</w:t>
      </w:r>
    </w:p>
    <w:p w14:paraId="38FB9BEC" w14:textId="77777777" w:rsidR="006C42F4" w:rsidRPr="006C42F4" w:rsidRDefault="006C42F4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Samsung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memiliki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keunggulan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melalui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ekosistemnya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di mana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berinteraksi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dengan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AI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melalui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berbagai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perangkat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.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Mulai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dari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smartphone dan smartwatch,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hingga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tablet,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televisi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dan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perangkat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smart home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lainnya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setiap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perangkat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menangkap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berbagai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sinyal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mengenai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dan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kebutuhannya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5A38A015" w14:textId="44A1EB8B" w:rsidR="006C42F4" w:rsidRDefault="006C42F4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Sebagai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contoh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smartphone Anda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mengenali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agenda di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kalender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dan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mengetahui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saat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Anda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memiliki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jadwal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padat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sementara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smartwatch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memahami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pola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tidur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dan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aktivitas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Anda.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Dengan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bekerja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bersama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perangkat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lain yang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terhubung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AI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menghadirkan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informasi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tepat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pada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waktu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tepat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sehingga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membantu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Anda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menjalani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dan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mengelola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aktivitas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sehari-hari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dengan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lebih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mudah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30BADD1A" w14:textId="19CC38E3" w:rsidR="007A1D0F" w:rsidRPr="00B468DD" w:rsidRDefault="00383EC5" w:rsidP="00FE21D1">
      <w:pPr>
        <w:spacing w:after="0" w:line="240" w:lineRule="auto"/>
        <w:jc w:val="both"/>
        <w:rPr>
          <w:rFonts w:ascii="Samsung SS Body Regular" w:hAnsi="Samsung SS Body Regular" w:cs="Samsung SS Body Regular"/>
          <w:sz w:val="20"/>
          <w:szCs w:val="20"/>
        </w:rPr>
      </w:pPr>
      <w:r w:rsidRPr="00B468DD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Q: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Seperti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apa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fase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berikutnya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dari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mobile AI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bagi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 xml:space="preserve"> </w:t>
      </w:r>
      <w:proofErr w:type="spellStart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konsumen</w:t>
      </w:r>
      <w:proofErr w:type="spellEnd"/>
      <w:r w:rsidR="006C42F4" w:rsidRPr="006C42F4">
        <w:rPr>
          <w:rFonts w:ascii="Samsung SS Body Regular" w:hAnsi="Samsung SS Body Regular" w:cs="Samsung SS Body Regular"/>
          <w:b/>
          <w:bCs/>
          <w:sz w:val="20"/>
          <w:szCs w:val="20"/>
        </w:rPr>
        <w:t>?</w:t>
      </w:r>
    </w:p>
    <w:p w14:paraId="61D9FD3B" w14:textId="3314436B" w:rsidR="006C42F4" w:rsidRPr="006C42F4" w:rsidRDefault="006C42F4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Carl Nordenberg: Saya rasa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fase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berikutnya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dari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mobile AI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tidak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akan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ditentukan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oleh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satu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assistant,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satu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model,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atau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satu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fitur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terobosan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.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Fase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ini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akan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ditentukan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oleh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seberapa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natural AI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terintegrasi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ke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dalam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kehidupan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sehari-</w:t>
      </w:r>
      <w:r w:rsidRPr="006C42F4">
        <w:rPr>
          <w:rFonts w:ascii="Samsung SS Body Regular" w:hAnsi="Samsung SS Body Regular" w:cs="Samsung SS Body Regular"/>
          <w:sz w:val="20"/>
          <w:szCs w:val="20"/>
        </w:rPr>
        <w:lastRenderedPageBreak/>
        <w:t>hari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.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Bagi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Samsung,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hal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ini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berarti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tetap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terbuka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bekerja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sama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dengan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mitra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terbaik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dan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memberikan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pilihan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kepada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sembari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menjaga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pengalaman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pengguna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tetap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sederhana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35AD0D5F" w14:textId="2B6B2CE6" w:rsidR="006C42F4" w:rsidRPr="006C42F4" w:rsidRDefault="006C42F4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Setiap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sistem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AI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akan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terus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memiliki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keunggulannya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masing-masing. Nilai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sebenarnya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hadir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ketika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keunggulan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tersebut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diakses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melalui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pengalaman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terasa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seamless,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bermanfaat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dan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relevan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bagi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setiap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individu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13CA5714" w14:textId="49A642E7" w:rsidR="006C42F4" w:rsidRPr="006C42F4" w:rsidRDefault="006C42F4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Hal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ini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menjadi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semakin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penting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di Asia Tenggara dan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Oseania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di mana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masyarakat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menggunakan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teknologi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mobile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dalam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berbagai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aspek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kehidupan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mulai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dari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pekerjaan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dan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komunikasi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hingga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hiburan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dan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kreativitas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1D47B6D2" w14:textId="0A617F79" w:rsidR="006C42F4" w:rsidRPr="006C42F4" w:rsidRDefault="006C42F4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Masa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depan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AI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tidak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hanya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bergantung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pada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apa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dilakukan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oleh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teknologi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tetapi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juga pada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seberapa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natural AI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dapat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mendukung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hal-hal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memang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ingin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dilakukan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oleh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masyarakat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>.</w:t>
      </w:r>
    </w:p>
    <w:p w14:paraId="2710A483" w14:textId="633D651D" w:rsidR="006C42F4" w:rsidRPr="00982249" w:rsidRDefault="006C42F4" w:rsidP="00FE21D1">
      <w:pPr>
        <w:jc w:val="both"/>
        <w:rPr>
          <w:rFonts w:ascii="Samsung SS Body Regular" w:hAnsi="Samsung SS Body Regular" w:cs="Samsung SS Body Regular"/>
          <w:sz w:val="20"/>
          <w:szCs w:val="20"/>
        </w:rPr>
      </w:pP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Dalam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hal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ini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AI yang paling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bermakna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mungkin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justru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adalah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AI yang paling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tidak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terasa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keberadaannya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: AI yang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memahami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konteks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Anda,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membantu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di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saat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yang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tepat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, dan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memudahkan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berbagai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aktivitas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 xml:space="preserve"> </w:t>
      </w:r>
      <w:proofErr w:type="spellStart"/>
      <w:r w:rsidRPr="006C42F4">
        <w:rPr>
          <w:rFonts w:ascii="Samsung SS Body Regular" w:hAnsi="Samsung SS Body Regular" w:cs="Samsung SS Body Regular"/>
          <w:sz w:val="20"/>
          <w:szCs w:val="20"/>
        </w:rPr>
        <w:t>sehari-hari</w:t>
      </w:r>
      <w:proofErr w:type="spellEnd"/>
      <w:r w:rsidRPr="006C42F4">
        <w:rPr>
          <w:rFonts w:ascii="Samsung SS Body Regular" w:hAnsi="Samsung SS Body Regular" w:cs="Samsung SS Body Regular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871A0" w:rsidRPr="00AC21F6" w14:paraId="01432395" w14:textId="77777777" w:rsidTr="00AC21F6">
        <w:tc>
          <w:tcPr>
            <w:tcW w:w="9350" w:type="dxa"/>
          </w:tcPr>
          <w:p w14:paraId="1FAEF14A" w14:textId="60A9543B" w:rsidR="002A0B3D" w:rsidRDefault="00A12BA2" w:rsidP="002A0B3D">
            <w:pPr>
              <w:jc w:val="both"/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</w:pPr>
            <w:proofErr w:type="spellStart"/>
            <w:r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Pertanyaan</w:t>
            </w:r>
            <w:proofErr w:type="spellEnd"/>
            <w:r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yang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Sering</w:t>
            </w:r>
            <w:proofErr w:type="spellEnd"/>
            <w:r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Diajukan</w:t>
            </w:r>
            <w:proofErr w:type="spellEnd"/>
          </w:p>
          <w:p w14:paraId="31067F1B" w14:textId="77777777" w:rsidR="00077F38" w:rsidRPr="003744A9" w:rsidRDefault="00077F38" w:rsidP="002A0B3D">
            <w:pPr>
              <w:jc w:val="both"/>
            </w:pPr>
          </w:p>
          <w:p w14:paraId="53258908" w14:textId="072F2B73" w:rsidR="002A0B3D" w:rsidRPr="002A0B3D" w:rsidRDefault="002A0B3D" w:rsidP="00A12BA2">
            <w:pPr>
              <w:jc w:val="both"/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</w:pPr>
            <w:r w:rsidRPr="002A0B3D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Q. </w:t>
            </w:r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Fitur AI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apa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saja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yang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tersedia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pada Galaxy Z8 Series?</w:t>
            </w:r>
          </w:p>
          <w:p w14:paraId="3C7B7B20" w14:textId="77777777" w:rsidR="00A12BA2" w:rsidRPr="00A12BA2" w:rsidRDefault="00A12BA2" w:rsidP="00A12BA2">
            <w:p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Galaxy Z8 Series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terbaru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hadir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rangkaian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fitur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AI yang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mudah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dan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sederhana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untuk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digunakan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antara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lain:</w:t>
            </w:r>
          </w:p>
          <w:p w14:paraId="05466969" w14:textId="19A5A1D0" w:rsidR="00933D18" w:rsidRDefault="00933D18" w:rsidP="00A12BA2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  <w:r>
              <w:rPr>
                <w:rFonts w:ascii="Samsung SS Body Regular" w:hAnsi="Samsung SS Body Regular" w:cs="Samsung SS Body Regular"/>
                <w:sz w:val="20"/>
                <w:szCs w:val="20"/>
              </w:rPr>
              <w:t>Now Nudge</w:t>
            </w:r>
            <w:r w:rsidR="0051357C">
              <w:rPr>
                <w:rStyle w:val="FootnoteReference"/>
                <w:rFonts w:ascii="Samsung SS Body Regular" w:hAnsi="Samsung SS Body Regular" w:cs="Samsung SS Body Regular"/>
                <w:sz w:val="20"/>
                <w:szCs w:val="20"/>
              </w:rPr>
              <w:footnoteReference w:id="2"/>
            </w:r>
            <w:r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–</w:t>
            </w:r>
            <w:r w:rsidR="00A12BA2"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Menghadirkan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lebih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banyak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touchpoint nudge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berdasarkan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konteks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pengguna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secara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real-time,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misalnya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memberikan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saran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tindakan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dan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pengingat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dalam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aplikasi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pesan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pihak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pertama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maupun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ketiga</w:t>
            </w:r>
            <w:proofErr w:type="spellEnd"/>
            <w:r w:rsidR="00F44434">
              <w:rPr>
                <w:rStyle w:val="FootnoteReference"/>
                <w:rFonts w:ascii="Samsung SS Body Regular" w:hAnsi="Samsung SS Body Regular" w:cs="Samsung SS Body Regular"/>
                <w:sz w:val="20"/>
                <w:szCs w:val="20"/>
              </w:rPr>
              <w:footnoteReference w:id="3"/>
            </w:r>
            <w:r w:rsidR="0051357C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.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Untuk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semakin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memudahkan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pengguna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nudge juga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ditampilkan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melalui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pop-up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notifikasi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.</w:t>
            </w:r>
          </w:p>
          <w:p w14:paraId="4D3954D4" w14:textId="1FCA9068" w:rsidR="0051357C" w:rsidRDefault="0051357C" w:rsidP="00A12BA2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  <w:r>
              <w:rPr>
                <w:rFonts w:ascii="Samsung SS Body Regular" w:hAnsi="Samsung SS Body Regular" w:cs="Samsung SS Body Regular"/>
                <w:sz w:val="20"/>
                <w:szCs w:val="20"/>
              </w:rPr>
              <w:t>Now Brief</w:t>
            </w:r>
            <w:r w:rsidR="006D22ED">
              <w:rPr>
                <w:rStyle w:val="FootnoteReference"/>
                <w:rFonts w:ascii="Samsung SS Body Regular" w:hAnsi="Samsung SS Body Regular" w:cs="Samsung SS Body Regular"/>
                <w:sz w:val="20"/>
                <w:szCs w:val="20"/>
              </w:rPr>
              <w:footnoteReference w:id="4"/>
            </w:r>
            <w:r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–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Menyediakan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kartu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informasi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yang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dipersonalisasi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berdasarkan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preferensi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pengguna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. Now Brief juga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tersedia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di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FlexWindow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sehingga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pengguna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dapat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mudah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melihat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informasi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yang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dibutuhkan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kapan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saja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.</w:t>
            </w:r>
          </w:p>
          <w:p w14:paraId="1D980B0D" w14:textId="2D118626" w:rsidR="0051357C" w:rsidRDefault="0051357C" w:rsidP="00A12BA2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  <w:r>
              <w:rPr>
                <w:rFonts w:ascii="Samsung SS Body Regular" w:hAnsi="Samsung SS Body Regular" w:cs="Samsung SS Body Regular"/>
                <w:sz w:val="20"/>
                <w:szCs w:val="20"/>
              </w:rPr>
              <w:t>Automation</w:t>
            </w:r>
            <w:r w:rsidR="009A3F97">
              <w:rPr>
                <w:rStyle w:val="FootnoteReference"/>
                <w:rFonts w:ascii="Samsung SS Body Regular" w:hAnsi="Samsung SS Body Regular" w:cs="Samsung SS Body Regular"/>
                <w:sz w:val="20"/>
                <w:szCs w:val="20"/>
              </w:rPr>
              <w:footnoteReference w:id="5"/>
            </w:r>
            <w:r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–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Memanfaatkan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Screen Context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untuk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memicu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tindakan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yang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relevan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secara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cerdas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.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Pengguna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dapat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menjalankan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berbagai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tugas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di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latar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belakang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tanpa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perlu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berpindah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antar-aplikasi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.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Pengguna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bahkan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dapat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memantau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progres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melalui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FlexWindow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tanpa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perlu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membuka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perangkat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.</w:t>
            </w:r>
          </w:p>
          <w:p w14:paraId="1D0EE761" w14:textId="4F1C5662" w:rsidR="00942BC6" w:rsidRPr="00EA253D" w:rsidRDefault="00A81616" w:rsidP="0051357C">
            <w:pPr>
              <w:pStyle w:val="ListParagraph"/>
              <w:ind w:left="360"/>
              <w:rPr>
                <w:rFonts w:ascii="Samsung SS Body Regular" w:hAnsi="Samsung SS Body Regular" w:cs="Samsung SS Body Regular"/>
                <w:sz w:val="20"/>
                <w:szCs w:val="20"/>
              </w:rPr>
            </w:pPr>
            <w:r w:rsidRPr="00933D18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</w:p>
          <w:p w14:paraId="025C5F5D" w14:textId="0AD01801" w:rsidR="00A76E01" w:rsidRPr="0010167A" w:rsidRDefault="00A76E01" w:rsidP="00A76E01">
            <w:pPr>
              <w:jc w:val="both"/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</w:pPr>
            <w:r w:rsidRPr="0010167A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Q.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Apakah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fitur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Galaxy AI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tersedia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dalam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Bahasa Indonesia di Indonesia?</w:t>
            </w:r>
          </w:p>
          <w:p w14:paraId="78D49F12" w14:textId="62600E1F" w:rsidR="0010167A" w:rsidRDefault="00496662" w:rsidP="0010167A">
            <w:p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Ya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. Per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Juli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2026, Photo Assist, Creative Studio, dan Writing Assist pada Galaxy AI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mendukung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41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bahasa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termasuk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Bahasa Indonesia.</w:t>
            </w:r>
          </w:p>
          <w:p w14:paraId="1A0AAEE1" w14:textId="77777777" w:rsidR="00496662" w:rsidRDefault="00496662" w:rsidP="0010167A">
            <w:pPr>
              <w:jc w:val="both"/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</w:pPr>
          </w:p>
          <w:p w14:paraId="2C3D45C7" w14:textId="055664B4" w:rsidR="00C8366A" w:rsidRPr="00AC21F6" w:rsidRDefault="00C8366A" w:rsidP="00C8366A">
            <w:pPr>
              <w:jc w:val="both"/>
            </w:pPr>
            <w:r w:rsidRPr="00AC21F6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Q.</w:t>
            </w:r>
            <w:r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Bagaimana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cara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membeli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perangkat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Galaxy Z8 Series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terbaru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?</w:t>
            </w:r>
          </w:p>
          <w:p w14:paraId="60B474A1" w14:textId="0E82D206" w:rsidR="00496662" w:rsidRDefault="007D179F" w:rsidP="00496662">
            <w:p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  <w:hyperlink r:id="rId9" w:history="1">
              <w:r w:rsidR="00496662" w:rsidRPr="00496662">
                <w:rPr>
                  <w:rStyle w:val="Hyperlink"/>
                  <w:rFonts w:ascii="Samsung SS Body Regular" w:hAnsi="Samsung SS Body Regular" w:cs="Samsung SS Body Regular"/>
                  <w:sz w:val="20"/>
                  <w:szCs w:val="20"/>
                </w:rPr>
                <w:t>Galaxy Z Fold8 Ultra</w:t>
              </w:r>
            </w:hyperlink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dan </w:t>
            </w:r>
            <w:hyperlink r:id="rId10" w:history="1">
              <w:r w:rsidR="00496662" w:rsidRPr="00496662">
                <w:rPr>
                  <w:rStyle w:val="Hyperlink"/>
                  <w:rFonts w:ascii="Samsung SS Body Regular" w:hAnsi="Samsung SS Body Regular" w:cs="Samsung SS Body Regular"/>
                  <w:sz w:val="20"/>
                  <w:szCs w:val="20"/>
                </w:rPr>
                <w:t>Galaxy Z Fold8</w:t>
              </w:r>
            </w:hyperlink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telah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hadir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di Indonesia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berbagai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pilihan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yang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membantu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pengguna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melakukan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upgrade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sesuai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kebutuhan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.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Selama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periode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penjualan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perdana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pada 14–31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Agustus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2026, Samsung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menghadirkan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berbagai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penawaran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menarik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mulai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dari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cashback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kartu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kredit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bank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mitra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hingga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Rp3.000.000, e-voucher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hingga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Rp1.500.000, multi-buy cashback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lebih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dari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Rp1.500.000,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hingga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gratis Google AI Pro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selama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enam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bulan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senilai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Rp1,8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juta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sesuai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syarat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dan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ketentuan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yang </w:t>
            </w:r>
            <w:proofErr w:type="spellStart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berlaku</w:t>
            </w:r>
            <w:proofErr w:type="spellEnd"/>
            <w:r w:rsidR="00496662"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.</w:t>
            </w:r>
          </w:p>
          <w:p w14:paraId="4BBFEF7E" w14:textId="77777777" w:rsidR="003C6CE1" w:rsidRPr="00496662" w:rsidRDefault="003C6CE1" w:rsidP="00496662">
            <w:p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</w:p>
          <w:p w14:paraId="3C26DD66" w14:textId="361CE14C" w:rsidR="00496662" w:rsidRDefault="00496662" w:rsidP="00496662">
            <w:p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Pengguna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juga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dapat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memanfaatkan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program trade-in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untuk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mendapatkan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nilai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tambah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dari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perangkat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lama.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Misalnya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konsumen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yang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ingin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beralih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ke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hyperlink r:id="rId11" w:history="1">
              <w:r w:rsidRPr="00496662">
                <w:rPr>
                  <w:rStyle w:val="Hyperlink"/>
                  <w:rFonts w:ascii="Samsung SS Body Regular" w:hAnsi="Samsung SS Body Regular" w:cs="Samsung SS Body Regular"/>
                  <w:sz w:val="20"/>
                  <w:szCs w:val="20"/>
                </w:rPr>
                <w:t>Galaxy Z Fold8 Ultra</w:t>
              </w:r>
            </w:hyperlink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512GB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dapat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menukarkan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Galaxy Z Fold7 256GB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nilai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trade-in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hingga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Rp14,6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juta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.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tambahan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cashback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kartu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kredit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bank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mitra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pengguna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dapat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lastRenderedPageBreak/>
              <w:t>menikmati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pilihan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cicilan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0%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mulai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dari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Rp1,5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juta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per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bulan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selama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12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bulan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sesuai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syarat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dan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ketentuan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yang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berlaku</w:t>
            </w:r>
            <w:proofErr w:type="spellEnd"/>
            <w:r>
              <w:rPr>
                <w:rFonts w:ascii="Samsung SS Body Regular" w:hAnsi="Samsung SS Body Regular" w:cs="Samsung SS Body Regular"/>
                <w:sz w:val="20"/>
                <w:szCs w:val="20"/>
              </w:rPr>
              <w:t>.</w:t>
            </w:r>
          </w:p>
          <w:p w14:paraId="066D6A5D" w14:textId="77777777" w:rsidR="00496662" w:rsidRPr="00496662" w:rsidRDefault="00496662" w:rsidP="00496662">
            <w:p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</w:p>
          <w:p w14:paraId="1E31A417" w14:textId="3E603713" w:rsidR="00440982" w:rsidRDefault="00496662" w:rsidP="00496662">
            <w:p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Sementara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itu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konsumen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yang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ingin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beralih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ke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hyperlink r:id="rId12" w:history="1">
              <w:r w:rsidRPr="00496662">
                <w:rPr>
                  <w:rStyle w:val="Hyperlink"/>
                  <w:rFonts w:ascii="Samsung SS Body Regular" w:hAnsi="Samsung SS Body Regular" w:cs="Samsung SS Body Regular"/>
                  <w:sz w:val="20"/>
                  <w:szCs w:val="20"/>
                </w:rPr>
                <w:t>Galaxy Z Fold8</w:t>
              </w:r>
            </w:hyperlink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512GB juga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dapat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menukarkan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Galaxy Z Fold7 256GB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nilai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trade-in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hingga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Rp14,6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juta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.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tambahan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cashback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kartu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kredit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bank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mitra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upgrade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dapat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dinikmati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pilihan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cicilan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0%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mulai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dari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Rp1,2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juta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per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bulan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selama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12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bulan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sesuai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syarat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dan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ketentuan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yang </w:t>
            </w:r>
            <w:proofErr w:type="spellStart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berlaku</w:t>
            </w:r>
            <w:proofErr w:type="spellEnd"/>
            <w:r w:rsidRPr="00496662">
              <w:rPr>
                <w:rFonts w:ascii="Samsung SS Body Regular" w:hAnsi="Samsung SS Body Regular" w:cs="Samsung SS Body Regular"/>
                <w:sz w:val="20"/>
                <w:szCs w:val="20"/>
              </w:rPr>
              <w:t>.</w:t>
            </w:r>
          </w:p>
          <w:p w14:paraId="519347D7" w14:textId="77777777" w:rsidR="00496662" w:rsidRDefault="00496662" w:rsidP="00496662">
            <w:p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</w:p>
          <w:p w14:paraId="7170C6CB" w14:textId="788FDBE8" w:rsidR="00440982" w:rsidRPr="00AC21F6" w:rsidRDefault="00440982" w:rsidP="00440982">
            <w:pPr>
              <w:jc w:val="both"/>
            </w:pPr>
            <w:r w:rsidRPr="00AC21F6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Q.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Apakah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saya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dapat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mentransfer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data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dari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smartphone lain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ke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>perangkat</w:t>
            </w:r>
            <w:proofErr w:type="spellEnd"/>
            <w:r w:rsidR="00A12BA2" w:rsidRPr="00A12BA2">
              <w:rPr>
                <w:rFonts w:ascii="Samsung SS Body Regular" w:hAnsi="Samsung SS Body Regular" w:cs="Samsung SS Body Regular"/>
                <w:b/>
                <w:bCs/>
                <w:sz w:val="20"/>
                <w:szCs w:val="20"/>
              </w:rPr>
              <w:t xml:space="preserve"> Galaxy Z8 Series?</w:t>
            </w:r>
          </w:p>
          <w:p w14:paraId="3709360A" w14:textId="7E4CB8C2" w:rsidR="00A12BA2" w:rsidRPr="00AC21F6" w:rsidRDefault="00A12BA2" w:rsidP="00440982">
            <w:p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Ya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.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Dengan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Smart Switch yang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telah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diperbarui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pengguna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iOS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cukup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memindai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kode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QR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untuk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mentransfer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data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secara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nirkabel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termasuk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kata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sandi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passkey,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riwayat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panggilan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pengaturan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aksesibilitas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dan data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eSIM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,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tanpa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perlu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mengunduh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aplikasi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 xml:space="preserve"> </w:t>
            </w:r>
            <w:proofErr w:type="spellStart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tambahan</w:t>
            </w:r>
            <w:proofErr w:type="spellEnd"/>
            <w:r w:rsidRPr="00A12BA2">
              <w:rPr>
                <w:rFonts w:ascii="Samsung SS Body Regular" w:hAnsi="Samsung SS Body Regular" w:cs="Samsung SS Body Regular"/>
                <w:sz w:val="20"/>
                <w:szCs w:val="20"/>
              </w:rPr>
              <w:t>.</w:t>
            </w:r>
          </w:p>
          <w:p w14:paraId="1A3F1631" w14:textId="73303D12" w:rsidR="00440982" w:rsidRPr="002F3D76" w:rsidRDefault="00440982" w:rsidP="00AC21F6">
            <w:pPr>
              <w:jc w:val="both"/>
              <w:rPr>
                <w:rFonts w:ascii="Samsung SS Body Regular" w:hAnsi="Samsung SS Body Regular" w:cs="Samsung SS Body Regular"/>
                <w:sz w:val="20"/>
                <w:szCs w:val="20"/>
              </w:rPr>
            </w:pPr>
          </w:p>
        </w:tc>
      </w:tr>
    </w:tbl>
    <w:p w14:paraId="0D45A2A3" w14:textId="1F48C632" w:rsidR="000E3594" w:rsidRPr="000871A0" w:rsidRDefault="000E3594" w:rsidP="00496662"/>
    <w:p w14:paraId="15BA4D50" w14:textId="77777777" w:rsidR="00FE21D1" w:rsidRDefault="00FE21D1" w:rsidP="00FE21D1">
      <w:pPr>
        <w:spacing w:before="100" w:after="300"/>
        <w:jc w:val="center"/>
        <w:rPr>
          <w:sz w:val="20"/>
          <w:szCs w:val="20"/>
        </w:rPr>
      </w:pPr>
      <w:r>
        <w:rPr>
          <w:sz w:val="20"/>
          <w:szCs w:val="20"/>
        </w:rPr>
        <w:t>-o0o-</w:t>
      </w:r>
    </w:p>
    <w:p w14:paraId="2734A2CC" w14:textId="77777777" w:rsidR="00FE21D1" w:rsidRDefault="00FE21D1" w:rsidP="00FE21D1">
      <w:pPr>
        <w:spacing w:after="100"/>
        <w:jc w:val="both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Tentang</w:t>
      </w:r>
      <w:proofErr w:type="spellEnd"/>
      <w:r>
        <w:rPr>
          <w:b/>
          <w:bCs/>
          <w:sz w:val="20"/>
          <w:szCs w:val="20"/>
        </w:rPr>
        <w:t xml:space="preserve"> Samsung Electronics Co., Ltd.</w:t>
      </w:r>
    </w:p>
    <w:p w14:paraId="29563072" w14:textId="77777777" w:rsidR="00FE21D1" w:rsidRDefault="00FE21D1" w:rsidP="00FE21D1">
      <w:pPr>
        <w:spacing w:after="2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digital signage, smartphone, wearables, tablet, </w:t>
      </w:r>
      <w:proofErr w:type="spellStart"/>
      <w:r>
        <w:rPr>
          <w:sz w:val="20"/>
          <w:szCs w:val="20"/>
        </w:rPr>
        <w:t>elektronik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, juga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dan foundry. Samsung juga </w:t>
      </w:r>
      <w:proofErr w:type="spellStart"/>
      <w:r>
        <w:rPr>
          <w:sz w:val="20"/>
          <w:szCs w:val="20"/>
        </w:rPr>
        <w:t>memajukan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pencitraan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medis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HVAC dan </w:t>
      </w:r>
      <w:proofErr w:type="spellStart"/>
      <w:r>
        <w:rPr>
          <w:sz w:val="20"/>
          <w:szCs w:val="20"/>
        </w:rPr>
        <w:t>robotik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sembari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mengembangkan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produk-produk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otomotif</w:t>
      </w:r>
      <w:proofErr w:type="spellEnd"/>
      <w:r>
        <w:rPr>
          <w:sz w:val="20"/>
          <w:szCs w:val="20"/>
        </w:rPr>
        <w:t xml:space="preserve"> dan audio </w:t>
      </w:r>
      <w:proofErr w:type="spellStart"/>
      <w:r>
        <w:rPr>
          <w:sz w:val="20"/>
          <w:szCs w:val="20"/>
        </w:rPr>
        <w:t>lewat</w:t>
      </w:r>
      <w:proofErr w:type="spellEnd"/>
      <w:r>
        <w:rPr>
          <w:sz w:val="20"/>
          <w:szCs w:val="20"/>
        </w:rPr>
        <w:t xml:space="preserve"> Harman.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SmartThings,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integrasi</w:t>
      </w:r>
      <w:proofErr w:type="spellEnd"/>
      <w:r>
        <w:rPr>
          <w:sz w:val="20"/>
          <w:szCs w:val="20"/>
        </w:rPr>
        <w:t xml:space="preserve"> AI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portofolionya</w:t>
      </w:r>
      <w:proofErr w:type="spellEnd"/>
      <w:r>
        <w:rPr>
          <w:sz w:val="20"/>
          <w:szCs w:val="20"/>
        </w:rPr>
        <w:t xml:space="preserve">, Samsung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cerdas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news.samsung.com.</w:t>
      </w:r>
    </w:p>
    <w:p w14:paraId="6A8D5210" w14:textId="77777777" w:rsidR="00FE21D1" w:rsidRDefault="00FE21D1" w:rsidP="00FE21D1">
      <w:pPr>
        <w:spacing w:before="100" w:after="10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tbl>
      <w:tblPr>
        <w:tblW w:w="9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30"/>
        <w:gridCol w:w="4800"/>
      </w:tblGrid>
      <w:tr w:rsidR="00FE21D1" w14:paraId="0022DBBF" w14:textId="77777777" w:rsidTr="008726C8">
        <w:trPr>
          <w:trHeight w:val="1133"/>
        </w:trPr>
        <w:tc>
          <w:tcPr>
            <w:tcW w:w="483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92290C" w14:textId="77777777" w:rsidR="00FE21D1" w:rsidRDefault="00FE21D1" w:rsidP="008726C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Fia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Handayani</w:t>
            </w:r>
            <w:proofErr w:type="spellEnd"/>
          </w:p>
          <w:p w14:paraId="643D8726" w14:textId="77777777" w:rsidR="00FE21D1" w:rsidRDefault="00FE21D1" w:rsidP="008726C8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Public Relations Manager</w:t>
            </w:r>
          </w:p>
          <w:p w14:paraId="2776BC2F" w14:textId="77777777" w:rsidR="00FE21D1" w:rsidRDefault="00FE21D1" w:rsidP="008726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Samsung Electronics Indonesia</w:t>
            </w:r>
          </w:p>
          <w:p w14:paraId="111E28D3" w14:textId="77777777" w:rsidR="00FE21D1" w:rsidRDefault="00FE21D1" w:rsidP="008726C8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Email: f.handayani@samsung.com</w:t>
            </w:r>
          </w:p>
        </w:tc>
        <w:tc>
          <w:tcPr>
            <w:tcW w:w="48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D10E0A5" w14:textId="77777777" w:rsidR="00FE21D1" w:rsidRDefault="00FE21D1" w:rsidP="008726C8">
            <w:pPr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Binar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Sekar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Kinasih</w:t>
            </w:r>
            <w:proofErr w:type="spellEnd"/>
          </w:p>
          <w:p w14:paraId="1B870A69" w14:textId="77777777" w:rsidR="00FE21D1" w:rsidRDefault="00FE21D1" w:rsidP="008726C8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Associate PR Manager</w:t>
            </w:r>
          </w:p>
          <w:p w14:paraId="26A72A46" w14:textId="77777777" w:rsidR="00FE21D1" w:rsidRDefault="00FE21D1" w:rsidP="008726C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Senyata</w:t>
            </w:r>
            <w:proofErr w:type="spellEnd"/>
            <w:r>
              <w:rPr>
                <w:sz w:val="20"/>
                <w:szCs w:val="20"/>
              </w:rPr>
              <w:t xml:space="preserve"> PR</w:t>
            </w:r>
          </w:p>
          <w:p w14:paraId="760D87E2" w14:textId="77777777" w:rsidR="00FE21D1" w:rsidRDefault="00FE21D1" w:rsidP="008726C8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Email: samsung@pr-teamsenyata.com</w:t>
            </w:r>
          </w:p>
        </w:tc>
      </w:tr>
    </w:tbl>
    <w:p w14:paraId="5454DE91" w14:textId="77777777" w:rsidR="00FE21D1" w:rsidRDefault="00FE21D1" w:rsidP="00FE21D1">
      <w:pPr>
        <w:jc w:val="both"/>
        <w:rPr>
          <w:sz w:val="20"/>
          <w:szCs w:val="20"/>
        </w:rPr>
      </w:pPr>
    </w:p>
    <w:p w14:paraId="68232289" w14:textId="41E9911B" w:rsidR="00292896" w:rsidRPr="000871A0" w:rsidRDefault="00292896"/>
    <w:sectPr w:rsidR="00292896" w:rsidRPr="000871A0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D76C1" w14:textId="77777777" w:rsidR="007D179F" w:rsidRDefault="007D179F" w:rsidP="00422E9F">
      <w:pPr>
        <w:spacing w:after="0" w:line="240" w:lineRule="auto"/>
      </w:pPr>
      <w:r>
        <w:separator/>
      </w:r>
    </w:p>
  </w:endnote>
  <w:endnote w:type="continuationSeparator" w:id="0">
    <w:p w14:paraId="546A5A16" w14:textId="77777777" w:rsidR="007D179F" w:rsidRDefault="007D179F" w:rsidP="00422E9F">
      <w:pPr>
        <w:spacing w:after="0" w:line="240" w:lineRule="auto"/>
      </w:pPr>
      <w:r>
        <w:continuationSeparator/>
      </w:r>
    </w:p>
  </w:endnote>
  <w:endnote w:type="continuationNotice" w:id="1">
    <w:p w14:paraId="4B1E2E26" w14:textId="77777777" w:rsidR="007D179F" w:rsidRDefault="007D17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B6C1C" w14:textId="77777777" w:rsidR="007D179F" w:rsidRDefault="007D179F" w:rsidP="00422E9F">
      <w:pPr>
        <w:spacing w:after="0" w:line="240" w:lineRule="auto"/>
      </w:pPr>
      <w:r>
        <w:separator/>
      </w:r>
    </w:p>
  </w:footnote>
  <w:footnote w:type="continuationSeparator" w:id="0">
    <w:p w14:paraId="1822DAB7" w14:textId="77777777" w:rsidR="007D179F" w:rsidRDefault="007D179F" w:rsidP="00422E9F">
      <w:pPr>
        <w:spacing w:after="0" w:line="240" w:lineRule="auto"/>
      </w:pPr>
      <w:r>
        <w:continuationSeparator/>
      </w:r>
    </w:p>
  </w:footnote>
  <w:footnote w:type="continuationNotice" w:id="1">
    <w:p w14:paraId="441245A2" w14:textId="77777777" w:rsidR="007D179F" w:rsidRDefault="007D179F">
      <w:pPr>
        <w:spacing w:after="0" w:line="240" w:lineRule="auto"/>
      </w:pPr>
    </w:p>
  </w:footnote>
  <w:footnote w:id="2">
    <w:p w14:paraId="204A97E2" w14:textId="41B83573" w:rsidR="0051357C" w:rsidRDefault="0051357C" w:rsidP="00FE21D1">
      <w:pPr>
        <w:pStyle w:val="FootnoteText"/>
        <w:jc w:val="both"/>
      </w:pPr>
      <w:r>
        <w:rPr>
          <w:rStyle w:val="FootnoteReference"/>
          <w:rFonts w:hint="eastAsia"/>
        </w:rPr>
        <w:footnoteRef/>
      </w:r>
      <w:r>
        <w:rPr>
          <w:rFonts w:hint="eastAsia"/>
        </w:rPr>
        <w:t xml:space="preserve"> </w:t>
      </w:r>
      <w:r w:rsidR="00182D2E" w:rsidRPr="00182D2E">
        <w:rPr>
          <w:sz w:val="16"/>
          <w:szCs w:val="16"/>
        </w:rPr>
        <w:t xml:space="preserve">Fitur Now Nudge </w:t>
      </w:r>
      <w:proofErr w:type="spellStart"/>
      <w:r w:rsidR="00182D2E" w:rsidRPr="00182D2E">
        <w:rPr>
          <w:sz w:val="16"/>
          <w:szCs w:val="16"/>
        </w:rPr>
        <w:t>memerlukan</w:t>
      </w:r>
      <w:proofErr w:type="spellEnd"/>
      <w:r w:rsidR="00182D2E" w:rsidRPr="00182D2E">
        <w:rPr>
          <w:sz w:val="16"/>
          <w:szCs w:val="16"/>
        </w:rPr>
        <w:t xml:space="preserve"> login </w:t>
      </w:r>
      <w:proofErr w:type="spellStart"/>
      <w:r w:rsidR="00182D2E" w:rsidRPr="00182D2E">
        <w:rPr>
          <w:sz w:val="16"/>
          <w:szCs w:val="16"/>
        </w:rPr>
        <w:t>ke</w:t>
      </w:r>
      <w:proofErr w:type="spellEnd"/>
      <w:r w:rsidR="00182D2E" w:rsidRPr="00182D2E">
        <w:rPr>
          <w:sz w:val="16"/>
          <w:szCs w:val="16"/>
        </w:rPr>
        <w:t xml:space="preserve"> Samsung Account. </w:t>
      </w:r>
      <w:proofErr w:type="spellStart"/>
      <w:r w:rsidR="00182D2E" w:rsidRPr="00182D2E">
        <w:rPr>
          <w:sz w:val="16"/>
          <w:szCs w:val="16"/>
        </w:rPr>
        <w:t>Fungsi</w:t>
      </w:r>
      <w:proofErr w:type="spellEnd"/>
      <w:r w:rsidR="00182D2E" w:rsidRPr="00182D2E">
        <w:rPr>
          <w:sz w:val="16"/>
          <w:szCs w:val="16"/>
        </w:rPr>
        <w:t xml:space="preserve"> dan </w:t>
      </w:r>
      <w:proofErr w:type="spellStart"/>
      <w:r w:rsidR="00182D2E" w:rsidRPr="00182D2E">
        <w:rPr>
          <w:sz w:val="16"/>
          <w:szCs w:val="16"/>
        </w:rPr>
        <w:t>fitur</w:t>
      </w:r>
      <w:proofErr w:type="spellEnd"/>
      <w:r w:rsidR="00182D2E" w:rsidRPr="00182D2E">
        <w:rPr>
          <w:sz w:val="16"/>
          <w:szCs w:val="16"/>
        </w:rPr>
        <w:t xml:space="preserve"> yang </w:t>
      </w:r>
      <w:proofErr w:type="spellStart"/>
      <w:r w:rsidR="00182D2E" w:rsidRPr="00182D2E">
        <w:rPr>
          <w:sz w:val="16"/>
          <w:szCs w:val="16"/>
        </w:rPr>
        <w:t>tersedia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dapat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berbeda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berdasarkan</w:t>
      </w:r>
      <w:proofErr w:type="spellEnd"/>
      <w:r w:rsidR="00182D2E" w:rsidRPr="00182D2E">
        <w:rPr>
          <w:sz w:val="16"/>
          <w:szCs w:val="16"/>
        </w:rPr>
        <w:t xml:space="preserve"> negara, wilayah, dan </w:t>
      </w:r>
      <w:proofErr w:type="spellStart"/>
      <w:r w:rsidR="00182D2E" w:rsidRPr="00182D2E">
        <w:rPr>
          <w:sz w:val="16"/>
          <w:szCs w:val="16"/>
        </w:rPr>
        <w:t>bahasa</w:t>
      </w:r>
      <w:proofErr w:type="spellEnd"/>
      <w:r w:rsidR="00182D2E" w:rsidRPr="00182D2E">
        <w:rPr>
          <w:sz w:val="16"/>
          <w:szCs w:val="16"/>
        </w:rPr>
        <w:t xml:space="preserve">. Prompt </w:t>
      </w:r>
      <w:proofErr w:type="spellStart"/>
      <w:r w:rsidR="00182D2E" w:rsidRPr="00182D2E">
        <w:rPr>
          <w:sz w:val="16"/>
          <w:szCs w:val="16"/>
        </w:rPr>
        <w:t>pesan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teks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tersedia</w:t>
      </w:r>
      <w:proofErr w:type="spellEnd"/>
      <w:r w:rsidR="00182D2E" w:rsidRPr="00182D2E">
        <w:rPr>
          <w:sz w:val="16"/>
          <w:szCs w:val="16"/>
        </w:rPr>
        <w:t xml:space="preserve"> pada </w:t>
      </w:r>
      <w:proofErr w:type="spellStart"/>
      <w:r w:rsidR="00182D2E" w:rsidRPr="00182D2E">
        <w:rPr>
          <w:sz w:val="16"/>
          <w:szCs w:val="16"/>
        </w:rPr>
        <w:t>aplikasi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pesan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pihak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ketiga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tertentu</w:t>
      </w:r>
      <w:proofErr w:type="spellEnd"/>
      <w:r w:rsidR="00182D2E" w:rsidRPr="00182D2E">
        <w:rPr>
          <w:sz w:val="16"/>
          <w:szCs w:val="16"/>
        </w:rPr>
        <w:t xml:space="preserve">, </w:t>
      </w:r>
      <w:proofErr w:type="spellStart"/>
      <w:r w:rsidR="00182D2E" w:rsidRPr="00182D2E">
        <w:rPr>
          <w:sz w:val="16"/>
          <w:szCs w:val="16"/>
        </w:rPr>
        <w:t>termasuk</w:t>
      </w:r>
      <w:proofErr w:type="spellEnd"/>
      <w:r w:rsidR="00182D2E" w:rsidRPr="00182D2E">
        <w:rPr>
          <w:sz w:val="16"/>
          <w:szCs w:val="16"/>
        </w:rPr>
        <w:t xml:space="preserve"> Samsung Messages, Google Messages, dan Google Chat. </w:t>
      </w:r>
      <w:proofErr w:type="spellStart"/>
      <w:r w:rsidR="00182D2E" w:rsidRPr="00182D2E">
        <w:rPr>
          <w:sz w:val="16"/>
          <w:szCs w:val="16"/>
        </w:rPr>
        <w:t>Skenario</w:t>
      </w:r>
      <w:proofErr w:type="spellEnd"/>
      <w:r w:rsidR="00182D2E" w:rsidRPr="00182D2E">
        <w:rPr>
          <w:sz w:val="16"/>
          <w:szCs w:val="16"/>
        </w:rPr>
        <w:t xml:space="preserve"> yang </w:t>
      </w:r>
      <w:proofErr w:type="spellStart"/>
      <w:r w:rsidR="00182D2E" w:rsidRPr="00182D2E">
        <w:rPr>
          <w:sz w:val="16"/>
          <w:szCs w:val="16"/>
        </w:rPr>
        <w:t>mendukung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tampilan</w:t>
      </w:r>
      <w:proofErr w:type="spellEnd"/>
      <w:r w:rsidR="00182D2E" w:rsidRPr="00182D2E">
        <w:rPr>
          <w:sz w:val="16"/>
          <w:szCs w:val="16"/>
        </w:rPr>
        <w:t xml:space="preserve"> split view </w:t>
      </w:r>
      <w:proofErr w:type="spellStart"/>
      <w:r w:rsidR="00182D2E" w:rsidRPr="00182D2E">
        <w:rPr>
          <w:sz w:val="16"/>
          <w:szCs w:val="16"/>
        </w:rPr>
        <w:t>dapat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berbeda</w:t>
      </w:r>
      <w:proofErr w:type="spellEnd"/>
      <w:r w:rsidR="00182D2E" w:rsidRPr="00182D2E">
        <w:rPr>
          <w:sz w:val="16"/>
          <w:szCs w:val="16"/>
        </w:rPr>
        <w:t xml:space="preserve">. Fitur </w:t>
      </w:r>
      <w:proofErr w:type="spellStart"/>
      <w:r w:rsidR="00182D2E" w:rsidRPr="00182D2E">
        <w:rPr>
          <w:sz w:val="16"/>
          <w:szCs w:val="16"/>
        </w:rPr>
        <w:t>berbagi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foto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melalui</w:t>
      </w:r>
      <w:proofErr w:type="spellEnd"/>
      <w:r w:rsidR="00182D2E" w:rsidRPr="00182D2E">
        <w:rPr>
          <w:sz w:val="16"/>
          <w:szCs w:val="16"/>
        </w:rPr>
        <w:t xml:space="preserve"> Now Nudge </w:t>
      </w:r>
      <w:proofErr w:type="spellStart"/>
      <w:r w:rsidR="00182D2E" w:rsidRPr="00182D2E">
        <w:rPr>
          <w:sz w:val="16"/>
          <w:szCs w:val="16"/>
        </w:rPr>
        <w:t>bekerja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dengan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menganalisis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konten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gambar</w:t>
      </w:r>
      <w:proofErr w:type="spellEnd"/>
      <w:r w:rsidR="00182D2E" w:rsidRPr="00182D2E">
        <w:rPr>
          <w:sz w:val="16"/>
          <w:szCs w:val="16"/>
        </w:rPr>
        <w:t xml:space="preserve"> yang </w:t>
      </w:r>
      <w:proofErr w:type="spellStart"/>
      <w:r w:rsidR="00182D2E" w:rsidRPr="00182D2E">
        <w:rPr>
          <w:sz w:val="16"/>
          <w:szCs w:val="16"/>
        </w:rPr>
        <w:t>tersedia</w:t>
      </w:r>
      <w:proofErr w:type="spellEnd"/>
      <w:r w:rsidR="00182D2E" w:rsidRPr="00182D2E">
        <w:rPr>
          <w:sz w:val="16"/>
          <w:szCs w:val="16"/>
        </w:rPr>
        <w:t xml:space="preserve">. </w:t>
      </w:r>
      <w:proofErr w:type="spellStart"/>
      <w:r w:rsidR="00182D2E" w:rsidRPr="00182D2E">
        <w:rPr>
          <w:sz w:val="16"/>
          <w:szCs w:val="16"/>
        </w:rPr>
        <w:t>Keakuratan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hasil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tidak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dijamin</w:t>
      </w:r>
      <w:proofErr w:type="spellEnd"/>
      <w:r w:rsidR="00182D2E" w:rsidRPr="00182D2E">
        <w:rPr>
          <w:sz w:val="16"/>
          <w:szCs w:val="16"/>
        </w:rPr>
        <w:t>.</w:t>
      </w:r>
    </w:p>
  </w:footnote>
  <w:footnote w:id="3">
    <w:p w14:paraId="4CB2A54A" w14:textId="0243E09C" w:rsidR="00F44434" w:rsidRDefault="00F44434" w:rsidP="00FE21D1">
      <w:pPr>
        <w:pStyle w:val="FootnoteText"/>
        <w:jc w:val="both"/>
      </w:pPr>
      <w:r>
        <w:rPr>
          <w:rStyle w:val="FootnoteReference"/>
          <w:rFonts w:hint="eastAsia"/>
        </w:rPr>
        <w:footnoteRef/>
      </w:r>
      <w:r>
        <w:rPr>
          <w:rFonts w:hint="eastAsia"/>
        </w:rPr>
        <w:t xml:space="preserve"> </w:t>
      </w:r>
      <w:r w:rsidR="00182D2E" w:rsidRPr="00182D2E">
        <w:rPr>
          <w:sz w:val="16"/>
          <w:szCs w:val="16"/>
        </w:rPr>
        <w:t xml:space="preserve">Prompt </w:t>
      </w:r>
      <w:proofErr w:type="spellStart"/>
      <w:r w:rsidR="00182D2E" w:rsidRPr="00182D2E">
        <w:rPr>
          <w:sz w:val="16"/>
          <w:szCs w:val="16"/>
        </w:rPr>
        <w:t>pesan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teks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tersedia</w:t>
      </w:r>
      <w:proofErr w:type="spellEnd"/>
      <w:r w:rsidR="00182D2E" w:rsidRPr="00182D2E">
        <w:rPr>
          <w:sz w:val="16"/>
          <w:szCs w:val="16"/>
        </w:rPr>
        <w:t xml:space="preserve"> pada Samsung Messages dan </w:t>
      </w:r>
      <w:proofErr w:type="spellStart"/>
      <w:r w:rsidR="00182D2E" w:rsidRPr="00182D2E">
        <w:rPr>
          <w:sz w:val="16"/>
          <w:szCs w:val="16"/>
        </w:rPr>
        <w:t>aplikasi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pesan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pihak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ketiga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tertentu</w:t>
      </w:r>
      <w:proofErr w:type="spellEnd"/>
      <w:r w:rsidR="00182D2E" w:rsidRPr="00182D2E">
        <w:rPr>
          <w:sz w:val="16"/>
          <w:szCs w:val="16"/>
        </w:rPr>
        <w:t xml:space="preserve">, </w:t>
      </w:r>
      <w:proofErr w:type="spellStart"/>
      <w:r w:rsidR="00182D2E" w:rsidRPr="00182D2E">
        <w:rPr>
          <w:sz w:val="16"/>
          <w:szCs w:val="16"/>
        </w:rPr>
        <w:t>termasuk</w:t>
      </w:r>
      <w:proofErr w:type="spellEnd"/>
      <w:r w:rsidR="00182D2E" w:rsidRPr="00182D2E">
        <w:rPr>
          <w:sz w:val="16"/>
          <w:szCs w:val="16"/>
        </w:rPr>
        <w:t xml:space="preserve"> Google Messages dan Google Chat.</w:t>
      </w:r>
    </w:p>
  </w:footnote>
  <w:footnote w:id="4">
    <w:p w14:paraId="16F4F7BC" w14:textId="6DA5DD3A" w:rsidR="006D22ED" w:rsidRDefault="006D22ED" w:rsidP="00FE21D1">
      <w:pPr>
        <w:pStyle w:val="FootnoteText"/>
        <w:jc w:val="both"/>
      </w:pPr>
      <w:r>
        <w:rPr>
          <w:rStyle w:val="FootnoteReference"/>
          <w:rFonts w:hint="eastAsia"/>
        </w:rPr>
        <w:footnoteRef/>
      </w:r>
      <w:r>
        <w:rPr>
          <w:rFonts w:hint="eastAsia"/>
        </w:rPr>
        <w:t xml:space="preserve"> </w:t>
      </w:r>
      <w:r w:rsidR="00182D2E" w:rsidRPr="00182D2E">
        <w:rPr>
          <w:sz w:val="16"/>
          <w:szCs w:val="16"/>
        </w:rPr>
        <w:t xml:space="preserve">Fitur Now Brief </w:t>
      </w:r>
      <w:proofErr w:type="spellStart"/>
      <w:r w:rsidR="00182D2E" w:rsidRPr="00182D2E">
        <w:rPr>
          <w:sz w:val="16"/>
          <w:szCs w:val="16"/>
        </w:rPr>
        <w:t>memerlukan</w:t>
      </w:r>
      <w:proofErr w:type="spellEnd"/>
      <w:r w:rsidR="00182D2E" w:rsidRPr="00182D2E">
        <w:rPr>
          <w:sz w:val="16"/>
          <w:szCs w:val="16"/>
        </w:rPr>
        <w:t xml:space="preserve"> login </w:t>
      </w:r>
      <w:proofErr w:type="spellStart"/>
      <w:r w:rsidR="00182D2E" w:rsidRPr="00182D2E">
        <w:rPr>
          <w:sz w:val="16"/>
          <w:szCs w:val="16"/>
        </w:rPr>
        <w:t>ke</w:t>
      </w:r>
      <w:proofErr w:type="spellEnd"/>
      <w:r w:rsidR="00182D2E" w:rsidRPr="00182D2E">
        <w:rPr>
          <w:sz w:val="16"/>
          <w:szCs w:val="16"/>
        </w:rPr>
        <w:t xml:space="preserve"> Samsung Account. </w:t>
      </w:r>
      <w:proofErr w:type="spellStart"/>
      <w:r w:rsidR="00182D2E" w:rsidRPr="00182D2E">
        <w:rPr>
          <w:sz w:val="16"/>
          <w:szCs w:val="16"/>
        </w:rPr>
        <w:t>Fungsi</w:t>
      </w:r>
      <w:proofErr w:type="spellEnd"/>
      <w:r w:rsidR="00182D2E" w:rsidRPr="00182D2E">
        <w:rPr>
          <w:sz w:val="16"/>
          <w:szCs w:val="16"/>
        </w:rPr>
        <w:t xml:space="preserve"> dan </w:t>
      </w:r>
      <w:proofErr w:type="spellStart"/>
      <w:r w:rsidR="00182D2E" w:rsidRPr="00182D2E">
        <w:rPr>
          <w:sz w:val="16"/>
          <w:szCs w:val="16"/>
        </w:rPr>
        <w:t>fitur</w:t>
      </w:r>
      <w:proofErr w:type="spellEnd"/>
      <w:r w:rsidR="00182D2E" w:rsidRPr="00182D2E">
        <w:rPr>
          <w:sz w:val="16"/>
          <w:szCs w:val="16"/>
        </w:rPr>
        <w:t xml:space="preserve"> yang </w:t>
      </w:r>
      <w:proofErr w:type="spellStart"/>
      <w:r w:rsidR="00182D2E" w:rsidRPr="00182D2E">
        <w:rPr>
          <w:sz w:val="16"/>
          <w:szCs w:val="16"/>
        </w:rPr>
        <w:t>tersedia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dapat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berbeda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berdasarkan</w:t>
      </w:r>
      <w:proofErr w:type="spellEnd"/>
      <w:r w:rsidR="00182D2E" w:rsidRPr="00182D2E">
        <w:rPr>
          <w:sz w:val="16"/>
          <w:szCs w:val="16"/>
        </w:rPr>
        <w:t xml:space="preserve"> negara, wilayah, </w:t>
      </w:r>
      <w:proofErr w:type="spellStart"/>
      <w:r w:rsidR="00182D2E" w:rsidRPr="00182D2E">
        <w:rPr>
          <w:sz w:val="16"/>
          <w:szCs w:val="16"/>
        </w:rPr>
        <w:t>bahasa</w:t>
      </w:r>
      <w:proofErr w:type="spellEnd"/>
      <w:r w:rsidR="00182D2E" w:rsidRPr="00182D2E">
        <w:rPr>
          <w:sz w:val="16"/>
          <w:szCs w:val="16"/>
        </w:rPr>
        <w:t xml:space="preserve">, model </w:t>
      </w:r>
      <w:proofErr w:type="spellStart"/>
      <w:r w:rsidR="00182D2E" w:rsidRPr="00182D2E">
        <w:rPr>
          <w:sz w:val="16"/>
          <w:szCs w:val="16"/>
        </w:rPr>
        <w:t>perangkat</w:t>
      </w:r>
      <w:proofErr w:type="spellEnd"/>
      <w:r w:rsidR="00182D2E" w:rsidRPr="00182D2E">
        <w:rPr>
          <w:sz w:val="16"/>
          <w:szCs w:val="16"/>
        </w:rPr>
        <w:t xml:space="preserve">, dan </w:t>
      </w:r>
      <w:proofErr w:type="spellStart"/>
      <w:r w:rsidR="00182D2E" w:rsidRPr="00182D2E">
        <w:rPr>
          <w:sz w:val="16"/>
          <w:szCs w:val="16"/>
        </w:rPr>
        <w:t>aplikasi</w:t>
      </w:r>
      <w:proofErr w:type="spellEnd"/>
      <w:r w:rsidR="00182D2E" w:rsidRPr="00182D2E">
        <w:rPr>
          <w:sz w:val="16"/>
          <w:szCs w:val="16"/>
        </w:rPr>
        <w:t xml:space="preserve">. </w:t>
      </w:r>
      <w:proofErr w:type="spellStart"/>
      <w:r w:rsidR="00182D2E" w:rsidRPr="00182D2E">
        <w:rPr>
          <w:sz w:val="16"/>
          <w:szCs w:val="16"/>
        </w:rPr>
        <w:t>Beberapa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fitur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mungkin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memerlukan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koneksi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jaringan</w:t>
      </w:r>
      <w:proofErr w:type="spellEnd"/>
      <w:r w:rsidR="00182D2E" w:rsidRPr="00182D2E">
        <w:rPr>
          <w:sz w:val="16"/>
          <w:szCs w:val="16"/>
        </w:rPr>
        <w:t xml:space="preserve">. </w:t>
      </w:r>
      <w:proofErr w:type="spellStart"/>
      <w:r w:rsidR="00182D2E" w:rsidRPr="00182D2E">
        <w:rPr>
          <w:sz w:val="16"/>
          <w:szCs w:val="16"/>
        </w:rPr>
        <w:t>Terdapat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batas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jumlah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kartu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kustom</w:t>
      </w:r>
      <w:proofErr w:type="spellEnd"/>
      <w:r w:rsidR="00182D2E" w:rsidRPr="00182D2E">
        <w:rPr>
          <w:sz w:val="16"/>
          <w:szCs w:val="16"/>
        </w:rPr>
        <w:t xml:space="preserve"> yang </w:t>
      </w:r>
      <w:proofErr w:type="spellStart"/>
      <w:r w:rsidR="00182D2E" w:rsidRPr="00182D2E">
        <w:rPr>
          <w:sz w:val="16"/>
          <w:szCs w:val="16"/>
        </w:rPr>
        <w:t>dapat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dibuat</w:t>
      </w:r>
      <w:proofErr w:type="spellEnd"/>
      <w:r w:rsidR="00182D2E" w:rsidRPr="00182D2E">
        <w:rPr>
          <w:sz w:val="16"/>
          <w:szCs w:val="16"/>
        </w:rPr>
        <w:t xml:space="preserve"> dan </w:t>
      </w:r>
      <w:proofErr w:type="spellStart"/>
      <w:r w:rsidR="00182D2E" w:rsidRPr="00182D2E">
        <w:rPr>
          <w:sz w:val="16"/>
          <w:szCs w:val="16"/>
        </w:rPr>
        <w:t>diedit</w:t>
      </w:r>
      <w:proofErr w:type="spellEnd"/>
      <w:r w:rsidR="00182D2E" w:rsidRPr="00182D2E">
        <w:rPr>
          <w:sz w:val="16"/>
          <w:szCs w:val="16"/>
        </w:rPr>
        <w:t xml:space="preserve">. Jika </w:t>
      </w:r>
      <w:proofErr w:type="spellStart"/>
      <w:r w:rsidR="00182D2E" w:rsidRPr="00182D2E">
        <w:rPr>
          <w:sz w:val="16"/>
          <w:szCs w:val="16"/>
        </w:rPr>
        <w:t>batas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tersebut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tercapai</w:t>
      </w:r>
      <w:proofErr w:type="spellEnd"/>
      <w:r w:rsidR="00182D2E" w:rsidRPr="00182D2E">
        <w:rPr>
          <w:sz w:val="16"/>
          <w:szCs w:val="16"/>
        </w:rPr>
        <w:t xml:space="preserve">, </w:t>
      </w:r>
      <w:proofErr w:type="spellStart"/>
      <w:r w:rsidR="00182D2E" w:rsidRPr="00182D2E">
        <w:rPr>
          <w:sz w:val="16"/>
          <w:szCs w:val="16"/>
        </w:rPr>
        <w:t>coba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kembali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keesokan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harinya</w:t>
      </w:r>
      <w:proofErr w:type="spellEnd"/>
      <w:r w:rsidR="00182D2E" w:rsidRPr="00182D2E">
        <w:rPr>
          <w:sz w:val="16"/>
          <w:szCs w:val="16"/>
        </w:rPr>
        <w:t>.</w:t>
      </w:r>
    </w:p>
  </w:footnote>
  <w:footnote w:id="5">
    <w:p w14:paraId="35C18F94" w14:textId="635748B3" w:rsidR="009A3F97" w:rsidRDefault="009A3F97" w:rsidP="00FE21D1">
      <w:pPr>
        <w:pStyle w:val="FootnoteText"/>
        <w:jc w:val="both"/>
      </w:pPr>
      <w:r>
        <w:rPr>
          <w:rStyle w:val="FootnoteReference"/>
          <w:rFonts w:hint="eastAsia"/>
        </w:rPr>
        <w:footnoteRef/>
      </w:r>
      <w:r>
        <w:rPr>
          <w:rFonts w:hint="eastAsia"/>
        </w:rPr>
        <w:t xml:space="preserve"> </w:t>
      </w:r>
      <w:proofErr w:type="spellStart"/>
      <w:r w:rsidR="00182D2E" w:rsidRPr="00182D2E">
        <w:rPr>
          <w:sz w:val="16"/>
          <w:szCs w:val="16"/>
        </w:rPr>
        <w:t>Ketersediaan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fitur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dapat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berbeda</w:t>
      </w:r>
      <w:proofErr w:type="spellEnd"/>
      <w:r w:rsidR="00182D2E" w:rsidRPr="00182D2E">
        <w:rPr>
          <w:sz w:val="16"/>
          <w:szCs w:val="16"/>
        </w:rPr>
        <w:t xml:space="preserve"> </w:t>
      </w:r>
      <w:proofErr w:type="spellStart"/>
      <w:r w:rsidR="00182D2E" w:rsidRPr="00182D2E">
        <w:rPr>
          <w:sz w:val="16"/>
          <w:szCs w:val="16"/>
        </w:rPr>
        <w:t>berdasarkan</w:t>
      </w:r>
      <w:proofErr w:type="spellEnd"/>
      <w:r w:rsidR="00182D2E" w:rsidRPr="00182D2E">
        <w:rPr>
          <w:sz w:val="16"/>
          <w:szCs w:val="16"/>
        </w:rPr>
        <w:t xml:space="preserve"> negara, wilayah, dan </w:t>
      </w:r>
      <w:proofErr w:type="spellStart"/>
      <w:r w:rsidR="00182D2E" w:rsidRPr="00182D2E">
        <w:rPr>
          <w:sz w:val="16"/>
          <w:szCs w:val="16"/>
        </w:rPr>
        <w:t>bahasa</w:t>
      </w:r>
      <w:proofErr w:type="spellEnd"/>
      <w:r w:rsidR="00182D2E" w:rsidRPr="00182D2E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ED45E" w14:textId="2790F9FF" w:rsidR="00FE21D1" w:rsidRDefault="00FE21D1">
    <w:pPr>
      <w:pStyle w:val="Header"/>
    </w:pPr>
    <w:r>
      <w:rPr>
        <w:rFonts w:ascii="Calibri" w:eastAsia="Calibri" w:hAnsi="Calibri" w:cs="Calibri"/>
        <w:noProof/>
        <w:sz w:val="18"/>
        <w:szCs w:val="18"/>
      </w:rPr>
      <w:drawing>
        <wp:inline distT="0" distB="0" distL="0" distR="0" wp14:anchorId="7FD37ECE" wp14:editId="6FB49680">
          <wp:extent cx="1661160" cy="25781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229E0"/>
    <w:multiLevelType w:val="hybridMultilevel"/>
    <w:tmpl w:val="3BAED56A"/>
    <w:lvl w:ilvl="0" w:tplc="E6641386">
      <w:start w:val="1"/>
      <w:numFmt w:val="decimal"/>
      <w:lvlText w:val="%1."/>
      <w:lvlJc w:val="left"/>
      <w:pPr>
        <w:ind w:left="720" w:hanging="360"/>
      </w:pPr>
    </w:lvl>
    <w:lvl w:ilvl="1" w:tplc="73BC981E">
      <w:start w:val="1"/>
      <w:numFmt w:val="lowerLetter"/>
      <w:lvlText w:val="%2."/>
      <w:lvlJc w:val="left"/>
      <w:pPr>
        <w:ind w:left="1440" w:hanging="360"/>
      </w:pPr>
    </w:lvl>
    <w:lvl w:ilvl="2" w:tplc="280CB8CA">
      <w:start w:val="1"/>
      <w:numFmt w:val="lowerRoman"/>
      <w:lvlText w:val="%3."/>
      <w:lvlJc w:val="right"/>
      <w:pPr>
        <w:ind w:left="2160" w:hanging="180"/>
      </w:pPr>
    </w:lvl>
    <w:lvl w:ilvl="3" w:tplc="8CDEA6E4">
      <w:start w:val="1"/>
      <w:numFmt w:val="decimal"/>
      <w:lvlText w:val="%4."/>
      <w:lvlJc w:val="left"/>
      <w:pPr>
        <w:ind w:left="2880" w:hanging="360"/>
      </w:pPr>
    </w:lvl>
    <w:lvl w:ilvl="4" w:tplc="185E32BE">
      <w:start w:val="1"/>
      <w:numFmt w:val="lowerLetter"/>
      <w:lvlText w:val="%5."/>
      <w:lvlJc w:val="left"/>
      <w:pPr>
        <w:ind w:left="3600" w:hanging="360"/>
      </w:pPr>
    </w:lvl>
    <w:lvl w:ilvl="5" w:tplc="EEEC5E2C">
      <w:start w:val="1"/>
      <w:numFmt w:val="lowerRoman"/>
      <w:lvlText w:val="%6."/>
      <w:lvlJc w:val="right"/>
      <w:pPr>
        <w:ind w:left="4320" w:hanging="180"/>
      </w:pPr>
    </w:lvl>
    <w:lvl w:ilvl="6" w:tplc="28EC3CCE">
      <w:start w:val="1"/>
      <w:numFmt w:val="decimal"/>
      <w:lvlText w:val="%7."/>
      <w:lvlJc w:val="left"/>
      <w:pPr>
        <w:ind w:left="5040" w:hanging="360"/>
      </w:pPr>
    </w:lvl>
    <w:lvl w:ilvl="7" w:tplc="3E220978">
      <w:start w:val="1"/>
      <w:numFmt w:val="lowerLetter"/>
      <w:lvlText w:val="%8."/>
      <w:lvlJc w:val="left"/>
      <w:pPr>
        <w:ind w:left="5760" w:hanging="360"/>
      </w:pPr>
    </w:lvl>
    <w:lvl w:ilvl="8" w:tplc="C51AEF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0FE46"/>
    <w:multiLevelType w:val="hybridMultilevel"/>
    <w:tmpl w:val="7EA8529A"/>
    <w:lvl w:ilvl="0" w:tplc="45DA24E0">
      <w:start w:val="1"/>
      <w:numFmt w:val="decimal"/>
      <w:lvlText w:val="%1."/>
      <w:lvlJc w:val="left"/>
      <w:pPr>
        <w:ind w:left="720" w:hanging="360"/>
      </w:pPr>
    </w:lvl>
    <w:lvl w:ilvl="1" w:tplc="0BCC0EB8">
      <w:start w:val="1"/>
      <w:numFmt w:val="lowerLetter"/>
      <w:lvlText w:val="%2."/>
      <w:lvlJc w:val="left"/>
      <w:pPr>
        <w:ind w:left="1440" w:hanging="360"/>
      </w:pPr>
    </w:lvl>
    <w:lvl w:ilvl="2" w:tplc="20048B78">
      <w:start w:val="1"/>
      <w:numFmt w:val="lowerRoman"/>
      <w:lvlText w:val="%3."/>
      <w:lvlJc w:val="right"/>
      <w:pPr>
        <w:ind w:left="2160" w:hanging="180"/>
      </w:pPr>
    </w:lvl>
    <w:lvl w:ilvl="3" w:tplc="00DA20D8">
      <w:start w:val="1"/>
      <w:numFmt w:val="decimal"/>
      <w:lvlText w:val="%4."/>
      <w:lvlJc w:val="left"/>
      <w:pPr>
        <w:ind w:left="2880" w:hanging="360"/>
      </w:pPr>
    </w:lvl>
    <w:lvl w:ilvl="4" w:tplc="88ACC28E">
      <w:start w:val="1"/>
      <w:numFmt w:val="lowerLetter"/>
      <w:lvlText w:val="%5."/>
      <w:lvlJc w:val="left"/>
      <w:pPr>
        <w:ind w:left="3600" w:hanging="360"/>
      </w:pPr>
    </w:lvl>
    <w:lvl w:ilvl="5" w:tplc="70D6656E">
      <w:start w:val="1"/>
      <w:numFmt w:val="lowerRoman"/>
      <w:lvlText w:val="%6."/>
      <w:lvlJc w:val="right"/>
      <w:pPr>
        <w:ind w:left="4320" w:hanging="180"/>
      </w:pPr>
    </w:lvl>
    <w:lvl w:ilvl="6" w:tplc="9D9C1392">
      <w:start w:val="1"/>
      <w:numFmt w:val="decimal"/>
      <w:lvlText w:val="%7."/>
      <w:lvlJc w:val="left"/>
      <w:pPr>
        <w:ind w:left="5040" w:hanging="360"/>
      </w:pPr>
    </w:lvl>
    <w:lvl w:ilvl="7" w:tplc="3984057E">
      <w:start w:val="1"/>
      <w:numFmt w:val="lowerLetter"/>
      <w:lvlText w:val="%8."/>
      <w:lvlJc w:val="left"/>
      <w:pPr>
        <w:ind w:left="5760" w:hanging="360"/>
      </w:pPr>
    </w:lvl>
    <w:lvl w:ilvl="8" w:tplc="0158F1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3D337"/>
    <w:multiLevelType w:val="hybridMultilevel"/>
    <w:tmpl w:val="9BC41860"/>
    <w:lvl w:ilvl="0" w:tplc="72D2590A">
      <w:start w:val="1"/>
      <w:numFmt w:val="decimal"/>
      <w:lvlText w:val="%1."/>
      <w:lvlJc w:val="left"/>
      <w:pPr>
        <w:ind w:left="720" w:hanging="360"/>
      </w:pPr>
    </w:lvl>
    <w:lvl w:ilvl="1" w:tplc="32C4ED68">
      <w:start w:val="1"/>
      <w:numFmt w:val="lowerLetter"/>
      <w:lvlText w:val="%2."/>
      <w:lvlJc w:val="left"/>
      <w:pPr>
        <w:ind w:left="1440" w:hanging="360"/>
      </w:pPr>
    </w:lvl>
    <w:lvl w:ilvl="2" w:tplc="675A5D6E">
      <w:start w:val="1"/>
      <w:numFmt w:val="lowerRoman"/>
      <w:lvlText w:val="%3."/>
      <w:lvlJc w:val="right"/>
      <w:pPr>
        <w:ind w:left="2160" w:hanging="180"/>
      </w:pPr>
    </w:lvl>
    <w:lvl w:ilvl="3" w:tplc="C2C2FD80">
      <w:start w:val="1"/>
      <w:numFmt w:val="decimal"/>
      <w:lvlText w:val="%4."/>
      <w:lvlJc w:val="left"/>
      <w:pPr>
        <w:ind w:left="2880" w:hanging="360"/>
      </w:pPr>
    </w:lvl>
    <w:lvl w:ilvl="4" w:tplc="BD16965C">
      <w:start w:val="1"/>
      <w:numFmt w:val="lowerLetter"/>
      <w:lvlText w:val="%5."/>
      <w:lvlJc w:val="left"/>
      <w:pPr>
        <w:ind w:left="3600" w:hanging="360"/>
      </w:pPr>
    </w:lvl>
    <w:lvl w:ilvl="5" w:tplc="AD367CF8">
      <w:start w:val="1"/>
      <w:numFmt w:val="lowerRoman"/>
      <w:lvlText w:val="%6."/>
      <w:lvlJc w:val="right"/>
      <w:pPr>
        <w:ind w:left="4320" w:hanging="180"/>
      </w:pPr>
    </w:lvl>
    <w:lvl w:ilvl="6" w:tplc="D19E4AB4">
      <w:start w:val="1"/>
      <w:numFmt w:val="decimal"/>
      <w:lvlText w:val="%7."/>
      <w:lvlJc w:val="left"/>
      <w:pPr>
        <w:ind w:left="5040" w:hanging="360"/>
      </w:pPr>
    </w:lvl>
    <w:lvl w:ilvl="7" w:tplc="540CDA9A">
      <w:start w:val="1"/>
      <w:numFmt w:val="lowerLetter"/>
      <w:lvlText w:val="%8."/>
      <w:lvlJc w:val="left"/>
      <w:pPr>
        <w:ind w:left="5760" w:hanging="360"/>
      </w:pPr>
    </w:lvl>
    <w:lvl w:ilvl="8" w:tplc="F6165E8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63B1F"/>
    <w:multiLevelType w:val="multilevel"/>
    <w:tmpl w:val="A9603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EC5BF1"/>
    <w:multiLevelType w:val="hybridMultilevel"/>
    <w:tmpl w:val="FF3EAFE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9123A2"/>
    <w:multiLevelType w:val="hybridMultilevel"/>
    <w:tmpl w:val="F1D290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D1721B0"/>
    <w:multiLevelType w:val="hybridMultilevel"/>
    <w:tmpl w:val="7F601484"/>
    <w:lvl w:ilvl="0" w:tplc="6C16FE54">
      <w:start w:val="1"/>
      <w:numFmt w:val="decimal"/>
      <w:lvlText w:val="%1."/>
      <w:lvlJc w:val="left"/>
      <w:pPr>
        <w:ind w:left="720" w:hanging="360"/>
      </w:pPr>
    </w:lvl>
    <w:lvl w:ilvl="1" w:tplc="7758E162">
      <w:start w:val="1"/>
      <w:numFmt w:val="lowerLetter"/>
      <w:lvlText w:val="%2."/>
      <w:lvlJc w:val="left"/>
      <w:pPr>
        <w:ind w:left="1440" w:hanging="360"/>
      </w:pPr>
    </w:lvl>
    <w:lvl w:ilvl="2" w:tplc="21F4F24A">
      <w:start w:val="1"/>
      <w:numFmt w:val="lowerRoman"/>
      <w:lvlText w:val="%3."/>
      <w:lvlJc w:val="right"/>
      <w:pPr>
        <w:ind w:left="2160" w:hanging="180"/>
      </w:pPr>
    </w:lvl>
    <w:lvl w:ilvl="3" w:tplc="A49C5DEA">
      <w:start w:val="1"/>
      <w:numFmt w:val="decimal"/>
      <w:lvlText w:val="%4."/>
      <w:lvlJc w:val="left"/>
      <w:pPr>
        <w:ind w:left="2880" w:hanging="360"/>
      </w:pPr>
    </w:lvl>
    <w:lvl w:ilvl="4" w:tplc="56C63F52">
      <w:start w:val="1"/>
      <w:numFmt w:val="lowerLetter"/>
      <w:lvlText w:val="%5."/>
      <w:lvlJc w:val="left"/>
      <w:pPr>
        <w:ind w:left="3600" w:hanging="360"/>
      </w:pPr>
    </w:lvl>
    <w:lvl w:ilvl="5" w:tplc="953CBDEC">
      <w:start w:val="1"/>
      <w:numFmt w:val="lowerRoman"/>
      <w:lvlText w:val="%6."/>
      <w:lvlJc w:val="right"/>
      <w:pPr>
        <w:ind w:left="4320" w:hanging="180"/>
      </w:pPr>
    </w:lvl>
    <w:lvl w:ilvl="6" w:tplc="8E422152">
      <w:start w:val="1"/>
      <w:numFmt w:val="decimal"/>
      <w:lvlText w:val="%7."/>
      <w:lvlJc w:val="left"/>
      <w:pPr>
        <w:ind w:left="5040" w:hanging="360"/>
      </w:pPr>
    </w:lvl>
    <w:lvl w:ilvl="7" w:tplc="AC3C0F76">
      <w:start w:val="1"/>
      <w:numFmt w:val="lowerLetter"/>
      <w:lvlText w:val="%8."/>
      <w:lvlJc w:val="left"/>
      <w:pPr>
        <w:ind w:left="5760" w:hanging="360"/>
      </w:pPr>
    </w:lvl>
    <w:lvl w:ilvl="8" w:tplc="82A8EBF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3C7D"/>
    <w:multiLevelType w:val="multilevel"/>
    <w:tmpl w:val="8FA2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0E2C4C"/>
    <w:multiLevelType w:val="multilevel"/>
    <w:tmpl w:val="497A2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F5208F"/>
    <w:multiLevelType w:val="multilevel"/>
    <w:tmpl w:val="A7E20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79BA730"/>
    <w:multiLevelType w:val="hybridMultilevel"/>
    <w:tmpl w:val="DF684D44"/>
    <w:lvl w:ilvl="0" w:tplc="860AA328">
      <w:start w:val="1"/>
      <w:numFmt w:val="decimal"/>
      <w:lvlText w:val="%1."/>
      <w:lvlJc w:val="left"/>
      <w:pPr>
        <w:ind w:left="720" w:hanging="360"/>
      </w:pPr>
    </w:lvl>
    <w:lvl w:ilvl="1" w:tplc="C50041A6">
      <w:start w:val="1"/>
      <w:numFmt w:val="lowerLetter"/>
      <w:lvlText w:val="%2."/>
      <w:lvlJc w:val="left"/>
      <w:pPr>
        <w:ind w:left="1440" w:hanging="360"/>
      </w:pPr>
    </w:lvl>
    <w:lvl w:ilvl="2" w:tplc="FBF213EA">
      <w:start w:val="1"/>
      <w:numFmt w:val="lowerRoman"/>
      <w:lvlText w:val="%3."/>
      <w:lvlJc w:val="right"/>
      <w:pPr>
        <w:ind w:left="2160" w:hanging="180"/>
      </w:pPr>
    </w:lvl>
    <w:lvl w:ilvl="3" w:tplc="6EAC184C">
      <w:start w:val="1"/>
      <w:numFmt w:val="decimal"/>
      <w:lvlText w:val="%4."/>
      <w:lvlJc w:val="left"/>
      <w:pPr>
        <w:ind w:left="2880" w:hanging="360"/>
      </w:pPr>
    </w:lvl>
    <w:lvl w:ilvl="4" w:tplc="6F928BA4">
      <w:start w:val="1"/>
      <w:numFmt w:val="lowerLetter"/>
      <w:lvlText w:val="%5."/>
      <w:lvlJc w:val="left"/>
      <w:pPr>
        <w:ind w:left="3600" w:hanging="360"/>
      </w:pPr>
    </w:lvl>
    <w:lvl w:ilvl="5" w:tplc="9D740220">
      <w:start w:val="1"/>
      <w:numFmt w:val="lowerRoman"/>
      <w:lvlText w:val="%6."/>
      <w:lvlJc w:val="right"/>
      <w:pPr>
        <w:ind w:left="4320" w:hanging="180"/>
      </w:pPr>
    </w:lvl>
    <w:lvl w:ilvl="6" w:tplc="DB0AA1FA">
      <w:start w:val="1"/>
      <w:numFmt w:val="decimal"/>
      <w:lvlText w:val="%7."/>
      <w:lvlJc w:val="left"/>
      <w:pPr>
        <w:ind w:left="5040" w:hanging="360"/>
      </w:pPr>
    </w:lvl>
    <w:lvl w:ilvl="7" w:tplc="87FAFDF4">
      <w:start w:val="1"/>
      <w:numFmt w:val="lowerLetter"/>
      <w:lvlText w:val="%8."/>
      <w:lvlJc w:val="left"/>
      <w:pPr>
        <w:ind w:left="5760" w:hanging="360"/>
      </w:pPr>
    </w:lvl>
    <w:lvl w:ilvl="8" w:tplc="384872A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CE406F"/>
    <w:multiLevelType w:val="multilevel"/>
    <w:tmpl w:val="2ADE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6A5D3E"/>
    <w:multiLevelType w:val="hybridMultilevel"/>
    <w:tmpl w:val="153A995C"/>
    <w:lvl w:ilvl="0" w:tplc="0E80C1E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A97F12"/>
    <w:multiLevelType w:val="hybridMultilevel"/>
    <w:tmpl w:val="2342EE26"/>
    <w:lvl w:ilvl="0" w:tplc="DBA616FE">
      <w:start w:val="1"/>
      <w:numFmt w:val="decimal"/>
      <w:lvlText w:val="%1."/>
      <w:lvlJc w:val="left"/>
      <w:pPr>
        <w:ind w:left="720" w:hanging="360"/>
      </w:pPr>
    </w:lvl>
    <w:lvl w:ilvl="1" w:tplc="6416F512">
      <w:start w:val="1"/>
      <w:numFmt w:val="lowerLetter"/>
      <w:lvlText w:val="%2."/>
      <w:lvlJc w:val="left"/>
      <w:pPr>
        <w:ind w:left="1440" w:hanging="360"/>
      </w:pPr>
    </w:lvl>
    <w:lvl w:ilvl="2" w:tplc="51489A20">
      <w:start w:val="1"/>
      <w:numFmt w:val="lowerRoman"/>
      <w:lvlText w:val="%3."/>
      <w:lvlJc w:val="right"/>
      <w:pPr>
        <w:ind w:left="2160" w:hanging="180"/>
      </w:pPr>
    </w:lvl>
    <w:lvl w:ilvl="3" w:tplc="6AA0028C">
      <w:start w:val="1"/>
      <w:numFmt w:val="decimal"/>
      <w:lvlText w:val="%4."/>
      <w:lvlJc w:val="left"/>
      <w:pPr>
        <w:ind w:left="2880" w:hanging="360"/>
      </w:pPr>
    </w:lvl>
    <w:lvl w:ilvl="4" w:tplc="384E97D0">
      <w:start w:val="1"/>
      <w:numFmt w:val="lowerLetter"/>
      <w:lvlText w:val="%5."/>
      <w:lvlJc w:val="left"/>
      <w:pPr>
        <w:ind w:left="3600" w:hanging="360"/>
      </w:pPr>
    </w:lvl>
    <w:lvl w:ilvl="5" w:tplc="92DC9E3A">
      <w:start w:val="1"/>
      <w:numFmt w:val="lowerRoman"/>
      <w:lvlText w:val="%6."/>
      <w:lvlJc w:val="right"/>
      <w:pPr>
        <w:ind w:left="4320" w:hanging="180"/>
      </w:pPr>
    </w:lvl>
    <w:lvl w:ilvl="6" w:tplc="B45A68F6">
      <w:start w:val="1"/>
      <w:numFmt w:val="decimal"/>
      <w:lvlText w:val="%7."/>
      <w:lvlJc w:val="left"/>
      <w:pPr>
        <w:ind w:left="5040" w:hanging="360"/>
      </w:pPr>
    </w:lvl>
    <w:lvl w:ilvl="7" w:tplc="FBA2266E">
      <w:start w:val="1"/>
      <w:numFmt w:val="lowerLetter"/>
      <w:lvlText w:val="%8."/>
      <w:lvlJc w:val="left"/>
      <w:pPr>
        <w:ind w:left="5760" w:hanging="360"/>
      </w:pPr>
    </w:lvl>
    <w:lvl w:ilvl="8" w:tplc="AB0438D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5FDCA"/>
    <w:multiLevelType w:val="hybridMultilevel"/>
    <w:tmpl w:val="7AC41290"/>
    <w:lvl w:ilvl="0" w:tplc="6B1A3556">
      <w:start w:val="1"/>
      <w:numFmt w:val="decimal"/>
      <w:lvlText w:val="%1."/>
      <w:lvlJc w:val="left"/>
      <w:pPr>
        <w:ind w:left="720" w:hanging="360"/>
      </w:pPr>
    </w:lvl>
    <w:lvl w:ilvl="1" w:tplc="B0A4F790">
      <w:start w:val="1"/>
      <w:numFmt w:val="lowerLetter"/>
      <w:lvlText w:val="%2."/>
      <w:lvlJc w:val="left"/>
      <w:pPr>
        <w:ind w:left="1440" w:hanging="360"/>
      </w:pPr>
    </w:lvl>
    <w:lvl w:ilvl="2" w:tplc="0BC62C52">
      <w:start w:val="1"/>
      <w:numFmt w:val="lowerRoman"/>
      <w:lvlText w:val="%3."/>
      <w:lvlJc w:val="right"/>
      <w:pPr>
        <w:ind w:left="2160" w:hanging="180"/>
      </w:pPr>
    </w:lvl>
    <w:lvl w:ilvl="3" w:tplc="BF246C1E">
      <w:start w:val="1"/>
      <w:numFmt w:val="decimal"/>
      <w:lvlText w:val="%4."/>
      <w:lvlJc w:val="left"/>
      <w:pPr>
        <w:ind w:left="2880" w:hanging="360"/>
      </w:pPr>
    </w:lvl>
    <w:lvl w:ilvl="4" w:tplc="48FEB582">
      <w:start w:val="1"/>
      <w:numFmt w:val="lowerLetter"/>
      <w:lvlText w:val="%5."/>
      <w:lvlJc w:val="left"/>
      <w:pPr>
        <w:ind w:left="3600" w:hanging="360"/>
      </w:pPr>
    </w:lvl>
    <w:lvl w:ilvl="5" w:tplc="D2663D54">
      <w:start w:val="1"/>
      <w:numFmt w:val="lowerRoman"/>
      <w:lvlText w:val="%6."/>
      <w:lvlJc w:val="right"/>
      <w:pPr>
        <w:ind w:left="4320" w:hanging="180"/>
      </w:pPr>
    </w:lvl>
    <w:lvl w:ilvl="6" w:tplc="0D68AD54">
      <w:start w:val="1"/>
      <w:numFmt w:val="decimal"/>
      <w:lvlText w:val="%7."/>
      <w:lvlJc w:val="left"/>
      <w:pPr>
        <w:ind w:left="5040" w:hanging="360"/>
      </w:pPr>
    </w:lvl>
    <w:lvl w:ilvl="7" w:tplc="25E66B52">
      <w:start w:val="1"/>
      <w:numFmt w:val="lowerLetter"/>
      <w:lvlText w:val="%8."/>
      <w:lvlJc w:val="left"/>
      <w:pPr>
        <w:ind w:left="5760" w:hanging="360"/>
      </w:pPr>
    </w:lvl>
    <w:lvl w:ilvl="8" w:tplc="7F1E33B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1BA026"/>
    <w:multiLevelType w:val="hybridMultilevel"/>
    <w:tmpl w:val="00AAE176"/>
    <w:lvl w:ilvl="0" w:tplc="02DE61EA">
      <w:start w:val="1"/>
      <w:numFmt w:val="decimal"/>
      <w:lvlText w:val="%1."/>
      <w:lvlJc w:val="left"/>
      <w:pPr>
        <w:ind w:left="720" w:hanging="360"/>
      </w:pPr>
    </w:lvl>
    <w:lvl w:ilvl="1" w:tplc="E49E3AE8">
      <w:start w:val="1"/>
      <w:numFmt w:val="lowerLetter"/>
      <w:lvlText w:val="%2."/>
      <w:lvlJc w:val="left"/>
      <w:pPr>
        <w:ind w:left="1440" w:hanging="360"/>
      </w:pPr>
    </w:lvl>
    <w:lvl w:ilvl="2" w:tplc="27BCDF60">
      <w:start w:val="1"/>
      <w:numFmt w:val="lowerRoman"/>
      <w:lvlText w:val="%3."/>
      <w:lvlJc w:val="right"/>
      <w:pPr>
        <w:ind w:left="2160" w:hanging="180"/>
      </w:pPr>
    </w:lvl>
    <w:lvl w:ilvl="3" w:tplc="0068E77A">
      <w:start w:val="1"/>
      <w:numFmt w:val="decimal"/>
      <w:lvlText w:val="%4."/>
      <w:lvlJc w:val="left"/>
      <w:pPr>
        <w:ind w:left="2880" w:hanging="360"/>
      </w:pPr>
    </w:lvl>
    <w:lvl w:ilvl="4" w:tplc="CEE01962">
      <w:start w:val="1"/>
      <w:numFmt w:val="lowerLetter"/>
      <w:lvlText w:val="%5."/>
      <w:lvlJc w:val="left"/>
      <w:pPr>
        <w:ind w:left="3600" w:hanging="360"/>
      </w:pPr>
    </w:lvl>
    <w:lvl w:ilvl="5" w:tplc="0C789B4E">
      <w:start w:val="1"/>
      <w:numFmt w:val="lowerRoman"/>
      <w:lvlText w:val="%6."/>
      <w:lvlJc w:val="right"/>
      <w:pPr>
        <w:ind w:left="4320" w:hanging="180"/>
      </w:pPr>
    </w:lvl>
    <w:lvl w:ilvl="6" w:tplc="96BC1930">
      <w:start w:val="1"/>
      <w:numFmt w:val="decimal"/>
      <w:lvlText w:val="%7."/>
      <w:lvlJc w:val="left"/>
      <w:pPr>
        <w:ind w:left="5040" w:hanging="360"/>
      </w:pPr>
    </w:lvl>
    <w:lvl w:ilvl="7" w:tplc="9C587C80">
      <w:start w:val="1"/>
      <w:numFmt w:val="lowerLetter"/>
      <w:lvlText w:val="%8."/>
      <w:lvlJc w:val="left"/>
      <w:pPr>
        <w:ind w:left="5760" w:hanging="360"/>
      </w:pPr>
    </w:lvl>
    <w:lvl w:ilvl="8" w:tplc="C26E7BA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85329"/>
    <w:multiLevelType w:val="hybridMultilevel"/>
    <w:tmpl w:val="A5F8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724D6C"/>
    <w:multiLevelType w:val="hybridMultilevel"/>
    <w:tmpl w:val="C22CA6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0968C9"/>
    <w:multiLevelType w:val="hybridMultilevel"/>
    <w:tmpl w:val="40902028"/>
    <w:lvl w:ilvl="0" w:tplc="0750DD10">
      <w:start w:val="1"/>
      <w:numFmt w:val="decimal"/>
      <w:lvlText w:val="%1."/>
      <w:lvlJc w:val="left"/>
      <w:pPr>
        <w:ind w:left="720" w:hanging="360"/>
      </w:pPr>
    </w:lvl>
    <w:lvl w:ilvl="1" w:tplc="28E42DC2">
      <w:start w:val="1"/>
      <w:numFmt w:val="lowerLetter"/>
      <w:lvlText w:val="%2."/>
      <w:lvlJc w:val="left"/>
      <w:pPr>
        <w:ind w:left="1440" w:hanging="360"/>
      </w:pPr>
    </w:lvl>
    <w:lvl w:ilvl="2" w:tplc="C2863FC0">
      <w:start w:val="1"/>
      <w:numFmt w:val="lowerRoman"/>
      <w:lvlText w:val="%3."/>
      <w:lvlJc w:val="right"/>
      <w:pPr>
        <w:ind w:left="2160" w:hanging="180"/>
      </w:pPr>
    </w:lvl>
    <w:lvl w:ilvl="3" w:tplc="1480E158">
      <w:start w:val="1"/>
      <w:numFmt w:val="decimal"/>
      <w:lvlText w:val="%4."/>
      <w:lvlJc w:val="left"/>
      <w:pPr>
        <w:ind w:left="2880" w:hanging="360"/>
      </w:pPr>
    </w:lvl>
    <w:lvl w:ilvl="4" w:tplc="73BC812E">
      <w:start w:val="1"/>
      <w:numFmt w:val="lowerLetter"/>
      <w:lvlText w:val="%5."/>
      <w:lvlJc w:val="left"/>
      <w:pPr>
        <w:ind w:left="3600" w:hanging="360"/>
      </w:pPr>
    </w:lvl>
    <w:lvl w:ilvl="5" w:tplc="26BAF8B2">
      <w:start w:val="1"/>
      <w:numFmt w:val="lowerRoman"/>
      <w:lvlText w:val="%6."/>
      <w:lvlJc w:val="right"/>
      <w:pPr>
        <w:ind w:left="4320" w:hanging="180"/>
      </w:pPr>
    </w:lvl>
    <w:lvl w:ilvl="6" w:tplc="53FC5688">
      <w:start w:val="1"/>
      <w:numFmt w:val="decimal"/>
      <w:lvlText w:val="%7."/>
      <w:lvlJc w:val="left"/>
      <w:pPr>
        <w:ind w:left="5040" w:hanging="360"/>
      </w:pPr>
    </w:lvl>
    <w:lvl w:ilvl="7" w:tplc="1B42043E">
      <w:start w:val="1"/>
      <w:numFmt w:val="lowerLetter"/>
      <w:lvlText w:val="%8."/>
      <w:lvlJc w:val="left"/>
      <w:pPr>
        <w:ind w:left="5760" w:hanging="360"/>
      </w:pPr>
    </w:lvl>
    <w:lvl w:ilvl="8" w:tplc="166CA1F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8670D"/>
    <w:multiLevelType w:val="hybridMultilevel"/>
    <w:tmpl w:val="8B0250C0"/>
    <w:lvl w:ilvl="0" w:tplc="4372F778">
      <w:start w:val="1"/>
      <w:numFmt w:val="decimal"/>
      <w:lvlText w:val="%1."/>
      <w:lvlJc w:val="left"/>
      <w:pPr>
        <w:ind w:left="720" w:hanging="360"/>
      </w:pPr>
    </w:lvl>
    <w:lvl w:ilvl="1" w:tplc="7DFE1892">
      <w:start w:val="1"/>
      <w:numFmt w:val="lowerLetter"/>
      <w:lvlText w:val="%2."/>
      <w:lvlJc w:val="left"/>
      <w:pPr>
        <w:ind w:left="1440" w:hanging="360"/>
      </w:pPr>
    </w:lvl>
    <w:lvl w:ilvl="2" w:tplc="E6F4DED6">
      <w:start w:val="1"/>
      <w:numFmt w:val="lowerRoman"/>
      <w:lvlText w:val="%3."/>
      <w:lvlJc w:val="right"/>
      <w:pPr>
        <w:ind w:left="2160" w:hanging="180"/>
      </w:pPr>
    </w:lvl>
    <w:lvl w:ilvl="3" w:tplc="64907E40">
      <w:start w:val="1"/>
      <w:numFmt w:val="decimal"/>
      <w:lvlText w:val="%4."/>
      <w:lvlJc w:val="left"/>
      <w:pPr>
        <w:ind w:left="2880" w:hanging="360"/>
      </w:pPr>
    </w:lvl>
    <w:lvl w:ilvl="4" w:tplc="CB88CE86">
      <w:start w:val="1"/>
      <w:numFmt w:val="lowerLetter"/>
      <w:lvlText w:val="%5."/>
      <w:lvlJc w:val="left"/>
      <w:pPr>
        <w:ind w:left="3600" w:hanging="360"/>
      </w:pPr>
    </w:lvl>
    <w:lvl w:ilvl="5" w:tplc="66427962">
      <w:start w:val="1"/>
      <w:numFmt w:val="lowerRoman"/>
      <w:lvlText w:val="%6."/>
      <w:lvlJc w:val="right"/>
      <w:pPr>
        <w:ind w:left="4320" w:hanging="180"/>
      </w:pPr>
    </w:lvl>
    <w:lvl w:ilvl="6" w:tplc="1E68BDE4">
      <w:start w:val="1"/>
      <w:numFmt w:val="decimal"/>
      <w:lvlText w:val="%7."/>
      <w:lvlJc w:val="left"/>
      <w:pPr>
        <w:ind w:left="5040" w:hanging="360"/>
      </w:pPr>
    </w:lvl>
    <w:lvl w:ilvl="7" w:tplc="560CA3DC">
      <w:start w:val="1"/>
      <w:numFmt w:val="lowerLetter"/>
      <w:lvlText w:val="%8."/>
      <w:lvlJc w:val="left"/>
      <w:pPr>
        <w:ind w:left="5760" w:hanging="360"/>
      </w:pPr>
    </w:lvl>
    <w:lvl w:ilvl="8" w:tplc="A87C339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7B8EB3"/>
    <w:multiLevelType w:val="hybridMultilevel"/>
    <w:tmpl w:val="6EC633CE"/>
    <w:lvl w:ilvl="0" w:tplc="E72AEB34">
      <w:start w:val="1"/>
      <w:numFmt w:val="decimal"/>
      <w:lvlText w:val="%1."/>
      <w:lvlJc w:val="left"/>
      <w:pPr>
        <w:ind w:left="720" w:hanging="360"/>
      </w:pPr>
    </w:lvl>
    <w:lvl w:ilvl="1" w:tplc="E8324BFC">
      <w:start w:val="1"/>
      <w:numFmt w:val="lowerLetter"/>
      <w:lvlText w:val="%2."/>
      <w:lvlJc w:val="left"/>
      <w:pPr>
        <w:ind w:left="1440" w:hanging="360"/>
      </w:pPr>
    </w:lvl>
    <w:lvl w:ilvl="2" w:tplc="8A8829E4">
      <w:start w:val="1"/>
      <w:numFmt w:val="lowerRoman"/>
      <w:lvlText w:val="%3."/>
      <w:lvlJc w:val="right"/>
      <w:pPr>
        <w:ind w:left="2160" w:hanging="180"/>
      </w:pPr>
    </w:lvl>
    <w:lvl w:ilvl="3" w:tplc="539276C8">
      <w:start w:val="1"/>
      <w:numFmt w:val="decimal"/>
      <w:lvlText w:val="%4."/>
      <w:lvlJc w:val="left"/>
      <w:pPr>
        <w:ind w:left="2880" w:hanging="360"/>
      </w:pPr>
    </w:lvl>
    <w:lvl w:ilvl="4" w:tplc="465C920A">
      <w:start w:val="1"/>
      <w:numFmt w:val="lowerLetter"/>
      <w:lvlText w:val="%5."/>
      <w:lvlJc w:val="left"/>
      <w:pPr>
        <w:ind w:left="3600" w:hanging="360"/>
      </w:pPr>
    </w:lvl>
    <w:lvl w:ilvl="5" w:tplc="FB6861F0">
      <w:start w:val="1"/>
      <w:numFmt w:val="lowerRoman"/>
      <w:lvlText w:val="%6."/>
      <w:lvlJc w:val="right"/>
      <w:pPr>
        <w:ind w:left="4320" w:hanging="180"/>
      </w:pPr>
    </w:lvl>
    <w:lvl w:ilvl="6" w:tplc="9B90680E">
      <w:start w:val="1"/>
      <w:numFmt w:val="decimal"/>
      <w:lvlText w:val="%7."/>
      <w:lvlJc w:val="left"/>
      <w:pPr>
        <w:ind w:left="5040" w:hanging="360"/>
      </w:pPr>
    </w:lvl>
    <w:lvl w:ilvl="7" w:tplc="766A1B30">
      <w:start w:val="1"/>
      <w:numFmt w:val="lowerLetter"/>
      <w:lvlText w:val="%8."/>
      <w:lvlJc w:val="left"/>
      <w:pPr>
        <w:ind w:left="5760" w:hanging="360"/>
      </w:pPr>
    </w:lvl>
    <w:lvl w:ilvl="8" w:tplc="671AD5F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1139A4"/>
    <w:multiLevelType w:val="multilevel"/>
    <w:tmpl w:val="01661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70D185"/>
    <w:multiLevelType w:val="hybridMultilevel"/>
    <w:tmpl w:val="9502EB54"/>
    <w:lvl w:ilvl="0" w:tplc="8ED4F684">
      <w:start w:val="1"/>
      <w:numFmt w:val="decimal"/>
      <w:lvlText w:val="%1."/>
      <w:lvlJc w:val="left"/>
      <w:pPr>
        <w:ind w:left="720" w:hanging="360"/>
      </w:pPr>
    </w:lvl>
    <w:lvl w:ilvl="1" w:tplc="E58AA160">
      <w:start w:val="1"/>
      <w:numFmt w:val="lowerLetter"/>
      <w:lvlText w:val="%2."/>
      <w:lvlJc w:val="left"/>
      <w:pPr>
        <w:ind w:left="1440" w:hanging="360"/>
      </w:pPr>
    </w:lvl>
    <w:lvl w:ilvl="2" w:tplc="64348AA4">
      <w:start w:val="1"/>
      <w:numFmt w:val="lowerRoman"/>
      <w:lvlText w:val="%3."/>
      <w:lvlJc w:val="right"/>
      <w:pPr>
        <w:ind w:left="2160" w:hanging="180"/>
      </w:pPr>
    </w:lvl>
    <w:lvl w:ilvl="3" w:tplc="4CB65CE4">
      <w:start w:val="1"/>
      <w:numFmt w:val="decimal"/>
      <w:lvlText w:val="%4."/>
      <w:lvlJc w:val="left"/>
      <w:pPr>
        <w:ind w:left="2880" w:hanging="360"/>
      </w:pPr>
    </w:lvl>
    <w:lvl w:ilvl="4" w:tplc="2976FC66">
      <w:start w:val="1"/>
      <w:numFmt w:val="lowerLetter"/>
      <w:lvlText w:val="%5."/>
      <w:lvlJc w:val="left"/>
      <w:pPr>
        <w:ind w:left="3600" w:hanging="360"/>
      </w:pPr>
    </w:lvl>
    <w:lvl w:ilvl="5" w:tplc="81482C56">
      <w:start w:val="1"/>
      <w:numFmt w:val="lowerRoman"/>
      <w:lvlText w:val="%6."/>
      <w:lvlJc w:val="right"/>
      <w:pPr>
        <w:ind w:left="4320" w:hanging="180"/>
      </w:pPr>
    </w:lvl>
    <w:lvl w:ilvl="6" w:tplc="2B361A78">
      <w:start w:val="1"/>
      <w:numFmt w:val="decimal"/>
      <w:lvlText w:val="%7."/>
      <w:lvlJc w:val="left"/>
      <w:pPr>
        <w:ind w:left="5040" w:hanging="360"/>
      </w:pPr>
    </w:lvl>
    <w:lvl w:ilvl="7" w:tplc="AF06301E">
      <w:start w:val="1"/>
      <w:numFmt w:val="lowerLetter"/>
      <w:lvlText w:val="%8."/>
      <w:lvlJc w:val="left"/>
      <w:pPr>
        <w:ind w:left="5760" w:hanging="360"/>
      </w:pPr>
    </w:lvl>
    <w:lvl w:ilvl="8" w:tplc="436872A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D0407D"/>
    <w:multiLevelType w:val="multilevel"/>
    <w:tmpl w:val="994C6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A468A2"/>
    <w:multiLevelType w:val="hybridMultilevel"/>
    <w:tmpl w:val="377CDBD0"/>
    <w:lvl w:ilvl="0" w:tplc="713223F4">
      <w:start w:val="1"/>
      <w:numFmt w:val="decimal"/>
      <w:lvlText w:val="%1."/>
      <w:lvlJc w:val="left"/>
      <w:pPr>
        <w:ind w:left="720" w:hanging="360"/>
      </w:pPr>
    </w:lvl>
    <w:lvl w:ilvl="1" w:tplc="B2E462B8">
      <w:start w:val="1"/>
      <w:numFmt w:val="lowerLetter"/>
      <w:lvlText w:val="%2."/>
      <w:lvlJc w:val="left"/>
      <w:pPr>
        <w:ind w:left="1440" w:hanging="360"/>
      </w:pPr>
    </w:lvl>
    <w:lvl w:ilvl="2" w:tplc="A19A35D2">
      <w:start w:val="1"/>
      <w:numFmt w:val="lowerRoman"/>
      <w:lvlText w:val="%3."/>
      <w:lvlJc w:val="right"/>
      <w:pPr>
        <w:ind w:left="2160" w:hanging="180"/>
      </w:pPr>
    </w:lvl>
    <w:lvl w:ilvl="3" w:tplc="16C86D20">
      <w:start w:val="1"/>
      <w:numFmt w:val="decimal"/>
      <w:lvlText w:val="%4."/>
      <w:lvlJc w:val="left"/>
      <w:pPr>
        <w:ind w:left="2880" w:hanging="360"/>
      </w:pPr>
    </w:lvl>
    <w:lvl w:ilvl="4" w:tplc="001A4A1C">
      <w:start w:val="1"/>
      <w:numFmt w:val="lowerLetter"/>
      <w:lvlText w:val="%5."/>
      <w:lvlJc w:val="left"/>
      <w:pPr>
        <w:ind w:left="3600" w:hanging="360"/>
      </w:pPr>
    </w:lvl>
    <w:lvl w:ilvl="5" w:tplc="6AE40538">
      <w:start w:val="1"/>
      <w:numFmt w:val="lowerRoman"/>
      <w:lvlText w:val="%6."/>
      <w:lvlJc w:val="right"/>
      <w:pPr>
        <w:ind w:left="4320" w:hanging="180"/>
      </w:pPr>
    </w:lvl>
    <w:lvl w:ilvl="6" w:tplc="B756E1FC">
      <w:start w:val="1"/>
      <w:numFmt w:val="decimal"/>
      <w:lvlText w:val="%7."/>
      <w:lvlJc w:val="left"/>
      <w:pPr>
        <w:ind w:left="5040" w:hanging="360"/>
      </w:pPr>
    </w:lvl>
    <w:lvl w:ilvl="7" w:tplc="36F85478">
      <w:start w:val="1"/>
      <w:numFmt w:val="lowerLetter"/>
      <w:lvlText w:val="%8."/>
      <w:lvlJc w:val="left"/>
      <w:pPr>
        <w:ind w:left="5760" w:hanging="360"/>
      </w:pPr>
    </w:lvl>
    <w:lvl w:ilvl="8" w:tplc="EB56D77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D7F762"/>
    <w:multiLevelType w:val="hybridMultilevel"/>
    <w:tmpl w:val="A920DDB8"/>
    <w:lvl w:ilvl="0" w:tplc="8DC8C33A">
      <w:start w:val="1"/>
      <w:numFmt w:val="decimal"/>
      <w:lvlText w:val="%1."/>
      <w:lvlJc w:val="left"/>
      <w:pPr>
        <w:ind w:left="720" w:hanging="360"/>
      </w:pPr>
    </w:lvl>
    <w:lvl w:ilvl="1" w:tplc="2BC0E350">
      <w:start w:val="1"/>
      <w:numFmt w:val="lowerLetter"/>
      <w:lvlText w:val="%2."/>
      <w:lvlJc w:val="left"/>
      <w:pPr>
        <w:ind w:left="1440" w:hanging="360"/>
      </w:pPr>
    </w:lvl>
    <w:lvl w:ilvl="2" w:tplc="20E0A798">
      <w:start w:val="1"/>
      <w:numFmt w:val="lowerRoman"/>
      <w:lvlText w:val="%3."/>
      <w:lvlJc w:val="right"/>
      <w:pPr>
        <w:ind w:left="2160" w:hanging="180"/>
      </w:pPr>
    </w:lvl>
    <w:lvl w:ilvl="3" w:tplc="E56E428A">
      <w:start w:val="1"/>
      <w:numFmt w:val="decimal"/>
      <w:lvlText w:val="%4."/>
      <w:lvlJc w:val="left"/>
      <w:pPr>
        <w:ind w:left="2880" w:hanging="360"/>
      </w:pPr>
    </w:lvl>
    <w:lvl w:ilvl="4" w:tplc="0CA09A18">
      <w:start w:val="1"/>
      <w:numFmt w:val="lowerLetter"/>
      <w:lvlText w:val="%5."/>
      <w:lvlJc w:val="left"/>
      <w:pPr>
        <w:ind w:left="3600" w:hanging="360"/>
      </w:pPr>
    </w:lvl>
    <w:lvl w:ilvl="5" w:tplc="0150C1AA">
      <w:start w:val="1"/>
      <w:numFmt w:val="lowerRoman"/>
      <w:lvlText w:val="%6."/>
      <w:lvlJc w:val="right"/>
      <w:pPr>
        <w:ind w:left="4320" w:hanging="180"/>
      </w:pPr>
    </w:lvl>
    <w:lvl w:ilvl="6" w:tplc="4C0CD5B8">
      <w:start w:val="1"/>
      <w:numFmt w:val="decimal"/>
      <w:lvlText w:val="%7."/>
      <w:lvlJc w:val="left"/>
      <w:pPr>
        <w:ind w:left="5040" w:hanging="360"/>
      </w:pPr>
    </w:lvl>
    <w:lvl w:ilvl="7" w:tplc="86D4FA50">
      <w:start w:val="1"/>
      <w:numFmt w:val="lowerLetter"/>
      <w:lvlText w:val="%8."/>
      <w:lvlJc w:val="left"/>
      <w:pPr>
        <w:ind w:left="5760" w:hanging="360"/>
      </w:pPr>
    </w:lvl>
    <w:lvl w:ilvl="8" w:tplc="7C4CEBC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807233"/>
    <w:multiLevelType w:val="hybridMultilevel"/>
    <w:tmpl w:val="2E282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6DA3C0"/>
    <w:multiLevelType w:val="hybridMultilevel"/>
    <w:tmpl w:val="0EDEBB82"/>
    <w:lvl w:ilvl="0" w:tplc="0E009104">
      <w:start w:val="1"/>
      <w:numFmt w:val="decimal"/>
      <w:lvlText w:val="%1."/>
      <w:lvlJc w:val="left"/>
      <w:pPr>
        <w:ind w:left="720" w:hanging="360"/>
      </w:pPr>
    </w:lvl>
    <w:lvl w:ilvl="1" w:tplc="B92EA5AE">
      <w:start w:val="1"/>
      <w:numFmt w:val="lowerLetter"/>
      <w:lvlText w:val="%2."/>
      <w:lvlJc w:val="left"/>
      <w:pPr>
        <w:ind w:left="1440" w:hanging="360"/>
      </w:pPr>
    </w:lvl>
    <w:lvl w:ilvl="2" w:tplc="83C48622">
      <w:start w:val="1"/>
      <w:numFmt w:val="lowerRoman"/>
      <w:lvlText w:val="%3."/>
      <w:lvlJc w:val="right"/>
      <w:pPr>
        <w:ind w:left="2160" w:hanging="180"/>
      </w:pPr>
    </w:lvl>
    <w:lvl w:ilvl="3" w:tplc="256E4EEE">
      <w:start w:val="1"/>
      <w:numFmt w:val="decimal"/>
      <w:lvlText w:val="%4."/>
      <w:lvlJc w:val="left"/>
      <w:pPr>
        <w:ind w:left="2880" w:hanging="360"/>
      </w:pPr>
    </w:lvl>
    <w:lvl w:ilvl="4" w:tplc="98CC51DC">
      <w:start w:val="1"/>
      <w:numFmt w:val="lowerLetter"/>
      <w:lvlText w:val="%5."/>
      <w:lvlJc w:val="left"/>
      <w:pPr>
        <w:ind w:left="3600" w:hanging="360"/>
      </w:pPr>
    </w:lvl>
    <w:lvl w:ilvl="5" w:tplc="B6B60C5E">
      <w:start w:val="1"/>
      <w:numFmt w:val="lowerRoman"/>
      <w:lvlText w:val="%6."/>
      <w:lvlJc w:val="right"/>
      <w:pPr>
        <w:ind w:left="4320" w:hanging="180"/>
      </w:pPr>
    </w:lvl>
    <w:lvl w:ilvl="6" w:tplc="B1442836">
      <w:start w:val="1"/>
      <w:numFmt w:val="decimal"/>
      <w:lvlText w:val="%7."/>
      <w:lvlJc w:val="left"/>
      <w:pPr>
        <w:ind w:left="5040" w:hanging="360"/>
      </w:pPr>
    </w:lvl>
    <w:lvl w:ilvl="7" w:tplc="1E424EC6">
      <w:start w:val="1"/>
      <w:numFmt w:val="lowerLetter"/>
      <w:lvlText w:val="%8."/>
      <w:lvlJc w:val="left"/>
      <w:pPr>
        <w:ind w:left="5760" w:hanging="360"/>
      </w:pPr>
    </w:lvl>
    <w:lvl w:ilvl="8" w:tplc="5C8CE706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FD17D9"/>
    <w:multiLevelType w:val="hybridMultilevel"/>
    <w:tmpl w:val="504A7ECC"/>
    <w:lvl w:ilvl="0" w:tplc="C7E67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FE492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9EA53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1ADB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410498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DE7C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CA337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9427B3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DD88DA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8576826"/>
    <w:multiLevelType w:val="hybridMultilevel"/>
    <w:tmpl w:val="1F08EE6A"/>
    <w:lvl w:ilvl="0" w:tplc="D696F768">
      <w:start w:val="1"/>
      <w:numFmt w:val="decimal"/>
      <w:lvlText w:val="%1."/>
      <w:lvlJc w:val="left"/>
      <w:pPr>
        <w:ind w:left="720" w:hanging="360"/>
      </w:pPr>
    </w:lvl>
    <w:lvl w:ilvl="1" w:tplc="EBC8EAD6">
      <w:start w:val="1"/>
      <w:numFmt w:val="lowerLetter"/>
      <w:lvlText w:val="%2."/>
      <w:lvlJc w:val="left"/>
      <w:pPr>
        <w:ind w:left="1440" w:hanging="360"/>
      </w:pPr>
    </w:lvl>
    <w:lvl w:ilvl="2" w:tplc="ACC81492">
      <w:start w:val="1"/>
      <w:numFmt w:val="lowerRoman"/>
      <w:lvlText w:val="%3."/>
      <w:lvlJc w:val="right"/>
      <w:pPr>
        <w:ind w:left="2160" w:hanging="180"/>
      </w:pPr>
    </w:lvl>
    <w:lvl w:ilvl="3" w:tplc="6CA44602">
      <w:start w:val="1"/>
      <w:numFmt w:val="decimal"/>
      <w:lvlText w:val="%4."/>
      <w:lvlJc w:val="left"/>
      <w:pPr>
        <w:ind w:left="2880" w:hanging="360"/>
      </w:pPr>
    </w:lvl>
    <w:lvl w:ilvl="4" w:tplc="423C88E4">
      <w:start w:val="1"/>
      <w:numFmt w:val="lowerLetter"/>
      <w:lvlText w:val="%5."/>
      <w:lvlJc w:val="left"/>
      <w:pPr>
        <w:ind w:left="3600" w:hanging="360"/>
      </w:pPr>
    </w:lvl>
    <w:lvl w:ilvl="5" w:tplc="F4A26AC4">
      <w:start w:val="1"/>
      <w:numFmt w:val="lowerRoman"/>
      <w:lvlText w:val="%6."/>
      <w:lvlJc w:val="right"/>
      <w:pPr>
        <w:ind w:left="4320" w:hanging="180"/>
      </w:pPr>
    </w:lvl>
    <w:lvl w:ilvl="6" w:tplc="7F9AAB6C">
      <w:start w:val="1"/>
      <w:numFmt w:val="decimal"/>
      <w:lvlText w:val="%7."/>
      <w:lvlJc w:val="left"/>
      <w:pPr>
        <w:ind w:left="5040" w:hanging="360"/>
      </w:pPr>
    </w:lvl>
    <w:lvl w:ilvl="7" w:tplc="F16EC07C">
      <w:start w:val="1"/>
      <w:numFmt w:val="lowerLetter"/>
      <w:lvlText w:val="%8."/>
      <w:lvlJc w:val="left"/>
      <w:pPr>
        <w:ind w:left="5760" w:hanging="360"/>
      </w:pPr>
    </w:lvl>
    <w:lvl w:ilvl="8" w:tplc="D0689C6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C9BF61"/>
    <w:multiLevelType w:val="hybridMultilevel"/>
    <w:tmpl w:val="F678128C"/>
    <w:lvl w:ilvl="0" w:tplc="C44890EA">
      <w:start w:val="1"/>
      <w:numFmt w:val="decimal"/>
      <w:lvlText w:val="%1."/>
      <w:lvlJc w:val="left"/>
      <w:pPr>
        <w:ind w:left="720" w:hanging="360"/>
      </w:pPr>
    </w:lvl>
    <w:lvl w:ilvl="1" w:tplc="03BEEBAE">
      <w:start w:val="1"/>
      <w:numFmt w:val="lowerLetter"/>
      <w:lvlText w:val="%2."/>
      <w:lvlJc w:val="left"/>
      <w:pPr>
        <w:ind w:left="1440" w:hanging="360"/>
      </w:pPr>
    </w:lvl>
    <w:lvl w:ilvl="2" w:tplc="1F764A56">
      <w:start w:val="1"/>
      <w:numFmt w:val="lowerRoman"/>
      <w:lvlText w:val="%3."/>
      <w:lvlJc w:val="right"/>
      <w:pPr>
        <w:ind w:left="2160" w:hanging="180"/>
      </w:pPr>
    </w:lvl>
    <w:lvl w:ilvl="3" w:tplc="5D2824B0">
      <w:start w:val="1"/>
      <w:numFmt w:val="decimal"/>
      <w:lvlText w:val="%4."/>
      <w:lvlJc w:val="left"/>
      <w:pPr>
        <w:ind w:left="2880" w:hanging="360"/>
      </w:pPr>
    </w:lvl>
    <w:lvl w:ilvl="4" w:tplc="DBBC7736">
      <w:start w:val="1"/>
      <w:numFmt w:val="lowerLetter"/>
      <w:lvlText w:val="%5."/>
      <w:lvlJc w:val="left"/>
      <w:pPr>
        <w:ind w:left="3600" w:hanging="360"/>
      </w:pPr>
    </w:lvl>
    <w:lvl w:ilvl="5" w:tplc="BC3A74E2">
      <w:start w:val="1"/>
      <w:numFmt w:val="lowerRoman"/>
      <w:lvlText w:val="%6."/>
      <w:lvlJc w:val="right"/>
      <w:pPr>
        <w:ind w:left="4320" w:hanging="180"/>
      </w:pPr>
    </w:lvl>
    <w:lvl w:ilvl="6" w:tplc="A3686136">
      <w:start w:val="1"/>
      <w:numFmt w:val="decimal"/>
      <w:lvlText w:val="%7."/>
      <w:lvlJc w:val="left"/>
      <w:pPr>
        <w:ind w:left="5040" w:hanging="360"/>
      </w:pPr>
    </w:lvl>
    <w:lvl w:ilvl="7" w:tplc="CE76319A">
      <w:start w:val="1"/>
      <w:numFmt w:val="lowerLetter"/>
      <w:lvlText w:val="%8."/>
      <w:lvlJc w:val="left"/>
      <w:pPr>
        <w:ind w:left="5760" w:hanging="360"/>
      </w:pPr>
    </w:lvl>
    <w:lvl w:ilvl="8" w:tplc="6A90B5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24"/>
  </w:num>
  <w:num w:numId="4">
    <w:abstractNumId w:val="10"/>
  </w:num>
  <w:num w:numId="5">
    <w:abstractNumId w:val="2"/>
  </w:num>
  <w:num w:numId="6">
    <w:abstractNumId w:val="18"/>
  </w:num>
  <w:num w:numId="7">
    <w:abstractNumId w:val="27"/>
  </w:num>
  <w:num w:numId="8">
    <w:abstractNumId w:val="0"/>
  </w:num>
  <w:num w:numId="9">
    <w:abstractNumId w:val="19"/>
  </w:num>
  <w:num w:numId="10">
    <w:abstractNumId w:val="22"/>
  </w:num>
  <w:num w:numId="11">
    <w:abstractNumId w:val="1"/>
  </w:num>
  <w:num w:numId="12">
    <w:abstractNumId w:val="15"/>
  </w:num>
  <w:num w:numId="13">
    <w:abstractNumId w:val="29"/>
  </w:num>
  <w:num w:numId="14">
    <w:abstractNumId w:val="6"/>
  </w:num>
  <w:num w:numId="15">
    <w:abstractNumId w:val="20"/>
  </w:num>
  <w:num w:numId="16">
    <w:abstractNumId w:val="25"/>
  </w:num>
  <w:num w:numId="17">
    <w:abstractNumId w:val="30"/>
  </w:num>
  <w:num w:numId="18">
    <w:abstractNumId w:val="13"/>
  </w:num>
  <w:num w:numId="19">
    <w:abstractNumId w:val="5"/>
  </w:num>
  <w:num w:numId="20">
    <w:abstractNumId w:val="12"/>
  </w:num>
  <w:num w:numId="21">
    <w:abstractNumId w:val="17"/>
  </w:num>
  <w:num w:numId="22">
    <w:abstractNumId w:val="4"/>
  </w:num>
  <w:num w:numId="23">
    <w:abstractNumId w:val="7"/>
  </w:num>
  <w:num w:numId="24">
    <w:abstractNumId w:val="21"/>
  </w:num>
  <w:num w:numId="25">
    <w:abstractNumId w:val="11"/>
  </w:num>
  <w:num w:numId="26">
    <w:abstractNumId w:val="9"/>
  </w:num>
  <w:num w:numId="27">
    <w:abstractNumId w:val="8"/>
  </w:num>
  <w:num w:numId="28">
    <w:abstractNumId w:val="23"/>
  </w:num>
  <w:num w:numId="29">
    <w:abstractNumId w:val="26"/>
  </w:num>
  <w:num w:numId="30">
    <w:abstractNumId w:val="16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CBA"/>
    <w:rsid w:val="00005B20"/>
    <w:rsid w:val="00005BD1"/>
    <w:rsid w:val="0000747F"/>
    <w:rsid w:val="0001169A"/>
    <w:rsid w:val="0004260C"/>
    <w:rsid w:val="00045F69"/>
    <w:rsid w:val="00054FD4"/>
    <w:rsid w:val="00063A23"/>
    <w:rsid w:val="0006577E"/>
    <w:rsid w:val="00067AD4"/>
    <w:rsid w:val="000738DB"/>
    <w:rsid w:val="00077F38"/>
    <w:rsid w:val="00083BF4"/>
    <w:rsid w:val="000871A0"/>
    <w:rsid w:val="00090F48"/>
    <w:rsid w:val="00091C3F"/>
    <w:rsid w:val="000A5B89"/>
    <w:rsid w:val="000B1A43"/>
    <w:rsid w:val="000B28E0"/>
    <w:rsid w:val="000B416A"/>
    <w:rsid w:val="000B457A"/>
    <w:rsid w:val="000C2FBA"/>
    <w:rsid w:val="000C38E7"/>
    <w:rsid w:val="000C4444"/>
    <w:rsid w:val="000D4D92"/>
    <w:rsid w:val="000D7307"/>
    <w:rsid w:val="000E3594"/>
    <w:rsid w:val="000E50BD"/>
    <w:rsid w:val="00101608"/>
    <w:rsid w:val="0010167A"/>
    <w:rsid w:val="00103B3C"/>
    <w:rsid w:val="00106D9B"/>
    <w:rsid w:val="0010743A"/>
    <w:rsid w:val="00112F9A"/>
    <w:rsid w:val="0011318A"/>
    <w:rsid w:val="001158BE"/>
    <w:rsid w:val="001230B4"/>
    <w:rsid w:val="0012668D"/>
    <w:rsid w:val="00132CDF"/>
    <w:rsid w:val="001345FE"/>
    <w:rsid w:val="00137046"/>
    <w:rsid w:val="001642FE"/>
    <w:rsid w:val="00177AB0"/>
    <w:rsid w:val="00182D2E"/>
    <w:rsid w:val="00187D97"/>
    <w:rsid w:val="001911C8"/>
    <w:rsid w:val="00192124"/>
    <w:rsid w:val="001966D9"/>
    <w:rsid w:val="001977B8"/>
    <w:rsid w:val="001A5346"/>
    <w:rsid w:val="001A5C6C"/>
    <w:rsid w:val="001B0DAA"/>
    <w:rsid w:val="001C30DC"/>
    <w:rsid w:val="001E7CCB"/>
    <w:rsid w:val="001F0F7D"/>
    <w:rsid w:val="001F6B55"/>
    <w:rsid w:val="00202EF0"/>
    <w:rsid w:val="002054C9"/>
    <w:rsid w:val="00212883"/>
    <w:rsid w:val="00220DBE"/>
    <w:rsid w:val="00226B17"/>
    <w:rsid w:val="00230C3A"/>
    <w:rsid w:val="00234454"/>
    <w:rsid w:val="0023522C"/>
    <w:rsid w:val="002407D8"/>
    <w:rsid w:val="0024178C"/>
    <w:rsid w:val="002559C6"/>
    <w:rsid w:val="002629CC"/>
    <w:rsid w:val="00264482"/>
    <w:rsid w:val="00277512"/>
    <w:rsid w:val="00281063"/>
    <w:rsid w:val="00283CE9"/>
    <w:rsid w:val="002856DD"/>
    <w:rsid w:val="00287716"/>
    <w:rsid w:val="002911CC"/>
    <w:rsid w:val="00292896"/>
    <w:rsid w:val="00294C20"/>
    <w:rsid w:val="002964CE"/>
    <w:rsid w:val="002A096A"/>
    <w:rsid w:val="002A0B3D"/>
    <w:rsid w:val="002B2D65"/>
    <w:rsid w:val="002C7976"/>
    <w:rsid w:val="002C7C4F"/>
    <w:rsid w:val="002D3C05"/>
    <w:rsid w:val="002E3006"/>
    <w:rsid w:val="002E77B9"/>
    <w:rsid w:val="002F0385"/>
    <w:rsid w:val="002F39F5"/>
    <w:rsid w:val="002F3D76"/>
    <w:rsid w:val="003056C4"/>
    <w:rsid w:val="00310A26"/>
    <w:rsid w:val="003153C9"/>
    <w:rsid w:val="003205F9"/>
    <w:rsid w:val="00324C94"/>
    <w:rsid w:val="00326E17"/>
    <w:rsid w:val="003337B0"/>
    <w:rsid w:val="00340DF4"/>
    <w:rsid w:val="00340EF0"/>
    <w:rsid w:val="0034627F"/>
    <w:rsid w:val="0035342E"/>
    <w:rsid w:val="00364178"/>
    <w:rsid w:val="00372D83"/>
    <w:rsid w:val="003740A8"/>
    <w:rsid w:val="003744A9"/>
    <w:rsid w:val="003767AA"/>
    <w:rsid w:val="003771FD"/>
    <w:rsid w:val="003817DE"/>
    <w:rsid w:val="003823F1"/>
    <w:rsid w:val="00383EC5"/>
    <w:rsid w:val="00394FA2"/>
    <w:rsid w:val="003A3DB1"/>
    <w:rsid w:val="003A7538"/>
    <w:rsid w:val="003B141A"/>
    <w:rsid w:val="003B3B5E"/>
    <w:rsid w:val="003B50C7"/>
    <w:rsid w:val="003B6C10"/>
    <w:rsid w:val="003C6904"/>
    <w:rsid w:val="003C6CE1"/>
    <w:rsid w:val="003E1C81"/>
    <w:rsid w:val="003E7264"/>
    <w:rsid w:val="003F098B"/>
    <w:rsid w:val="003F3302"/>
    <w:rsid w:val="003F7F53"/>
    <w:rsid w:val="0040586B"/>
    <w:rsid w:val="00412599"/>
    <w:rsid w:val="0042112B"/>
    <w:rsid w:val="00422E9F"/>
    <w:rsid w:val="00440982"/>
    <w:rsid w:val="00441DCC"/>
    <w:rsid w:val="00442DF2"/>
    <w:rsid w:val="0044400A"/>
    <w:rsid w:val="00445695"/>
    <w:rsid w:val="004456E3"/>
    <w:rsid w:val="00453988"/>
    <w:rsid w:val="00464786"/>
    <w:rsid w:val="00472076"/>
    <w:rsid w:val="004846B3"/>
    <w:rsid w:val="00490840"/>
    <w:rsid w:val="00492EB2"/>
    <w:rsid w:val="00493EF2"/>
    <w:rsid w:val="00496662"/>
    <w:rsid w:val="00496936"/>
    <w:rsid w:val="004A5794"/>
    <w:rsid w:val="004D046C"/>
    <w:rsid w:val="004D7E28"/>
    <w:rsid w:val="004E5EA3"/>
    <w:rsid w:val="005013EB"/>
    <w:rsid w:val="0051357C"/>
    <w:rsid w:val="0052780F"/>
    <w:rsid w:val="005313C4"/>
    <w:rsid w:val="0053673A"/>
    <w:rsid w:val="00541B39"/>
    <w:rsid w:val="00550DCA"/>
    <w:rsid w:val="0055406A"/>
    <w:rsid w:val="005662FD"/>
    <w:rsid w:val="00572113"/>
    <w:rsid w:val="00577414"/>
    <w:rsid w:val="00584DFF"/>
    <w:rsid w:val="00587DA5"/>
    <w:rsid w:val="005A2813"/>
    <w:rsid w:val="005A5737"/>
    <w:rsid w:val="005B01D8"/>
    <w:rsid w:val="005B1903"/>
    <w:rsid w:val="005E33B5"/>
    <w:rsid w:val="005F012D"/>
    <w:rsid w:val="005F05F7"/>
    <w:rsid w:val="005F0A77"/>
    <w:rsid w:val="005F332B"/>
    <w:rsid w:val="005F3FDA"/>
    <w:rsid w:val="005F4061"/>
    <w:rsid w:val="005F6EE9"/>
    <w:rsid w:val="0060296F"/>
    <w:rsid w:val="0060374A"/>
    <w:rsid w:val="00604F95"/>
    <w:rsid w:val="006159F5"/>
    <w:rsid w:val="006233FB"/>
    <w:rsid w:val="00626D07"/>
    <w:rsid w:val="006445E6"/>
    <w:rsid w:val="00651BF2"/>
    <w:rsid w:val="00680404"/>
    <w:rsid w:val="00684071"/>
    <w:rsid w:val="006852FC"/>
    <w:rsid w:val="0069158D"/>
    <w:rsid w:val="00697DAB"/>
    <w:rsid w:val="006A2A6A"/>
    <w:rsid w:val="006A4E23"/>
    <w:rsid w:val="006B2146"/>
    <w:rsid w:val="006B2DA6"/>
    <w:rsid w:val="006B5C37"/>
    <w:rsid w:val="006C42F4"/>
    <w:rsid w:val="006C6D54"/>
    <w:rsid w:val="006D22ED"/>
    <w:rsid w:val="006D24A3"/>
    <w:rsid w:val="006D38B1"/>
    <w:rsid w:val="006E5C00"/>
    <w:rsid w:val="006E78E9"/>
    <w:rsid w:val="006F180C"/>
    <w:rsid w:val="006F2C8E"/>
    <w:rsid w:val="00712065"/>
    <w:rsid w:val="0071343A"/>
    <w:rsid w:val="007137B2"/>
    <w:rsid w:val="00725EDC"/>
    <w:rsid w:val="00730B6F"/>
    <w:rsid w:val="0073354C"/>
    <w:rsid w:val="007405E7"/>
    <w:rsid w:val="0074213D"/>
    <w:rsid w:val="0074671D"/>
    <w:rsid w:val="007478D6"/>
    <w:rsid w:val="00754756"/>
    <w:rsid w:val="007651D3"/>
    <w:rsid w:val="0078144C"/>
    <w:rsid w:val="00781878"/>
    <w:rsid w:val="007863E2"/>
    <w:rsid w:val="00786904"/>
    <w:rsid w:val="00796180"/>
    <w:rsid w:val="007A1D0F"/>
    <w:rsid w:val="007D179F"/>
    <w:rsid w:val="007D24AF"/>
    <w:rsid w:val="007D49EC"/>
    <w:rsid w:val="007F7629"/>
    <w:rsid w:val="00807F0B"/>
    <w:rsid w:val="0081537A"/>
    <w:rsid w:val="0082114A"/>
    <w:rsid w:val="00825BFA"/>
    <w:rsid w:val="00845672"/>
    <w:rsid w:val="00853004"/>
    <w:rsid w:val="00871707"/>
    <w:rsid w:val="00875616"/>
    <w:rsid w:val="008902D0"/>
    <w:rsid w:val="00895EF4"/>
    <w:rsid w:val="008A0768"/>
    <w:rsid w:val="008B3724"/>
    <w:rsid w:val="008B5849"/>
    <w:rsid w:val="008B7A8C"/>
    <w:rsid w:val="008B7ECF"/>
    <w:rsid w:val="008C4540"/>
    <w:rsid w:val="008C7EA2"/>
    <w:rsid w:val="008D325D"/>
    <w:rsid w:val="008E353C"/>
    <w:rsid w:val="008F45F7"/>
    <w:rsid w:val="00900614"/>
    <w:rsid w:val="00906375"/>
    <w:rsid w:val="0090718F"/>
    <w:rsid w:val="00913668"/>
    <w:rsid w:val="00914A1D"/>
    <w:rsid w:val="00920CBA"/>
    <w:rsid w:val="0092421C"/>
    <w:rsid w:val="0093130C"/>
    <w:rsid w:val="00933D18"/>
    <w:rsid w:val="00934DF1"/>
    <w:rsid w:val="00942BC6"/>
    <w:rsid w:val="00943A89"/>
    <w:rsid w:val="00944435"/>
    <w:rsid w:val="0094519A"/>
    <w:rsid w:val="0095186A"/>
    <w:rsid w:val="0095736C"/>
    <w:rsid w:val="00960D54"/>
    <w:rsid w:val="00960D5C"/>
    <w:rsid w:val="00961C06"/>
    <w:rsid w:val="00974145"/>
    <w:rsid w:val="00980C6A"/>
    <w:rsid w:val="00982249"/>
    <w:rsid w:val="0099387B"/>
    <w:rsid w:val="009A3F97"/>
    <w:rsid w:val="009A65DA"/>
    <w:rsid w:val="009B45EB"/>
    <w:rsid w:val="009B649B"/>
    <w:rsid w:val="009D6E36"/>
    <w:rsid w:val="009E4896"/>
    <w:rsid w:val="009E5E64"/>
    <w:rsid w:val="009F391E"/>
    <w:rsid w:val="009F4FCA"/>
    <w:rsid w:val="009F75C3"/>
    <w:rsid w:val="00A03DFB"/>
    <w:rsid w:val="00A10B00"/>
    <w:rsid w:val="00A12BA2"/>
    <w:rsid w:val="00A13820"/>
    <w:rsid w:val="00A141E0"/>
    <w:rsid w:val="00A170BA"/>
    <w:rsid w:val="00A175E4"/>
    <w:rsid w:val="00A21924"/>
    <w:rsid w:val="00A26A11"/>
    <w:rsid w:val="00A26CBB"/>
    <w:rsid w:val="00A44390"/>
    <w:rsid w:val="00A6714D"/>
    <w:rsid w:val="00A755C9"/>
    <w:rsid w:val="00A76E01"/>
    <w:rsid w:val="00A81616"/>
    <w:rsid w:val="00A9223B"/>
    <w:rsid w:val="00AA27C2"/>
    <w:rsid w:val="00AA4B00"/>
    <w:rsid w:val="00AB2DED"/>
    <w:rsid w:val="00AB3976"/>
    <w:rsid w:val="00AB7A6F"/>
    <w:rsid w:val="00AB7D8E"/>
    <w:rsid w:val="00AC21F6"/>
    <w:rsid w:val="00B006C0"/>
    <w:rsid w:val="00B03F38"/>
    <w:rsid w:val="00B13ECC"/>
    <w:rsid w:val="00B15622"/>
    <w:rsid w:val="00B32F2F"/>
    <w:rsid w:val="00B33E91"/>
    <w:rsid w:val="00B35431"/>
    <w:rsid w:val="00B36310"/>
    <w:rsid w:val="00B366A8"/>
    <w:rsid w:val="00B36780"/>
    <w:rsid w:val="00B367E5"/>
    <w:rsid w:val="00B37FF9"/>
    <w:rsid w:val="00B40871"/>
    <w:rsid w:val="00B43E47"/>
    <w:rsid w:val="00B468DD"/>
    <w:rsid w:val="00B5188D"/>
    <w:rsid w:val="00B708BA"/>
    <w:rsid w:val="00B842CC"/>
    <w:rsid w:val="00B950AE"/>
    <w:rsid w:val="00B96684"/>
    <w:rsid w:val="00BA713B"/>
    <w:rsid w:val="00BB0025"/>
    <w:rsid w:val="00BC0769"/>
    <w:rsid w:val="00BC0C76"/>
    <w:rsid w:val="00BC1E71"/>
    <w:rsid w:val="00BC33D0"/>
    <w:rsid w:val="00BD7554"/>
    <w:rsid w:val="00BE0584"/>
    <w:rsid w:val="00BF03B7"/>
    <w:rsid w:val="00BF3573"/>
    <w:rsid w:val="00C002D9"/>
    <w:rsid w:val="00C13A8E"/>
    <w:rsid w:val="00C165D1"/>
    <w:rsid w:val="00C22AFD"/>
    <w:rsid w:val="00C2502A"/>
    <w:rsid w:val="00C304BC"/>
    <w:rsid w:val="00C30AFA"/>
    <w:rsid w:val="00C36C94"/>
    <w:rsid w:val="00C426D2"/>
    <w:rsid w:val="00C6673F"/>
    <w:rsid w:val="00C8366A"/>
    <w:rsid w:val="00C85D70"/>
    <w:rsid w:val="00C86E7E"/>
    <w:rsid w:val="00CA5DCA"/>
    <w:rsid w:val="00CB3EEC"/>
    <w:rsid w:val="00CB6E3C"/>
    <w:rsid w:val="00CC3936"/>
    <w:rsid w:val="00CD3FB5"/>
    <w:rsid w:val="00CD48AC"/>
    <w:rsid w:val="00CE7B0B"/>
    <w:rsid w:val="00D0113F"/>
    <w:rsid w:val="00D01BBB"/>
    <w:rsid w:val="00D0698E"/>
    <w:rsid w:val="00D20847"/>
    <w:rsid w:val="00D328ED"/>
    <w:rsid w:val="00D43CAF"/>
    <w:rsid w:val="00D45806"/>
    <w:rsid w:val="00D51CB4"/>
    <w:rsid w:val="00D574F9"/>
    <w:rsid w:val="00D636F9"/>
    <w:rsid w:val="00D7149D"/>
    <w:rsid w:val="00D877AD"/>
    <w:rsid w:val="00D909D2"/>
    <w:rsid w:val="00D925E1"/>
    <w:rsid w:val="00DA143A"/>
    <w:rsid w:val="00DB0EB0"/>
    <w:rsid w:val="00DC12F8"/>
    <w:rsid w:val="00DC4D12"/>
    <w:rsid w:val="00DD2C79"/>
    <w:rsid w:val="00DE3704"/>
    <w:rsid w:val="00DE38DF"/>
    <w:rsid w:val="00DF1039"/>
    <w:rsid w:val="00E04EC0"/>
    <w:rsid w:val="00E107D4"/>
    <w:rsid w:val="00E219F3"/>
    <w:rsid w:val="00E24794"/>
    <w:rsid w:val="00E41A7F"/>
    <w:rsid w:val="00E442FC"/>
    <w:rsid w:val="00E45187"/>
    <w:rsid w:val="00E51768"/>
    <w:rsid w:val="00E53826"/>
    <w:rsid w:val="00E55D8F"/>
    <w:rsid w:val="00E67843"/>
    <w:rsid w:val="00E72522"/>
    <w:rsid w:val="00E73BCE"/>
    <w:rsid w:val="00E85315"/>
    <w:rsid w:val="00E9266D"/>
    <w:rsid w:val="00E92C5D"/>
    <w:rsid w:val="00E95BFA"/>
    <w:rsid w:val="00EA253D"/>
    <w:rsid w:val="00EB2919"/>
    <w:rsid w:val="00EC00BB"/>
    <w:rsid w:val="00EC6C04"/>
    <w:rsid w:val="00ED09A7"/>
    <w:rsid w:val="00ED26A4"/>
    <w:rsid w:val="00EF2A98"/>
    <w:rsid w:val="00EF3B01"/>
    <w:rsid w:val="00EF7655"/>
    <w:rsid w:val="00F02751"/>
    <w:rsid w:val="00F12404"/>
    <w:rsid w:val="00F16C64"/>
    <w:rsid w:val="00F31C7A"/>
    <w:rsid w:val="00F32FA3"/>
    <w:rsid w:val="00F333D1"/>
    <w:rsid w:val="00F41F99"/>
    <w:rsid w:val="00F44434"/>
    <w:rsid w:val="00F5184E"/>
    <w:rsid w:val="00F5534D"/>
    <w:rsid w:val="00F60490"/>
    <w:rsid w:val="00F7035C"/>
    <w:rsid w:val="00F7326B"/>
    <w:rsid w:val="00F820B6"/>
    <w:rsid w:val="00F8236C"/>
    <w:rsid w:val="00F83BD3"/>
    <w:rsid w:val="00F878F5"/>
    <w:rsid w:val="00F9154C"/>
    <w:rsid w:val="00F93417"/>
    <w:rsid w:val="00F93F90"/>
    <w:rsid w:val="00F9789D"/>
    <w:rsid w:val="00FA02F3"/>
    <w:rsid w:val="00FA60E5"/>
    <w:rsid w:val="00FB38E8"/>
    <w:rsid w:val="00FB4EF1"/>
    <w:rsid w:val="00FD135E"/>
    <w:rsid w:val="00FD347A"/>
    <w:rsid w:val="00FD790B"/>
    <w:rsid w:val="00FE1646"/>
    <w:rsid w:val="00FE21D1"/>
    <w:rsid w:val="00FE3625"/>
    <w:rsid w:val="00FE3C0C"/>
    <w:rsid w:val="02002847"/>
    <w:rsid w:val="023A7E07"/>
    <w:rsid w:val="03A25C8E"/>
    <w:rsid w:val="03E1CE6D"/>
    <w:rsid w:val="044B02B3"/>
    <w:rsid w:val="04A4969A"/>
    <w:rsid w:val="064AC4A8"/>
    <w:rsid w:val="081DABCB"/>
    <w:rsid w:val="0F9187D2"/>
    <w:rsid w:val="1742E118"/>
    <w:rsid w:val="19112ED3"/>
    <w:rsid w:val="1C4DE6A7"/>
    <w:rsid w:val="1EA09B65"/>
    <w:rsid w:val="1FDE9314"/>
    <w:rsid w:val="200081F7"/>
    <w:rsid w:val="209A314C"/>
    <w:rsid w:val="24679B33"/>
    <w:rsid w:val="25FA14F3"/>
    <w:rsid w:val="265FBAEB"/>
    <w:rsid w:val="268AE33C"/>
    <w:rsid w:val="26DB0D60"/>
    <w:rsid w:val="27A7242E"/>
    <w:rsid w:val="29270B21"/>
    <w:rsid w:val="29CD0FC3"/>
    <w:rsid w:val="300D3DD7"/>
    <w:rsid w:val="34E1EB39"/>
    <w:rsid w:val="37871CDD"/>
    <w:rsid w:val="38C011B8"/>
    <w:rsid w:val="3ED4AE3A"/>
    <w:rsid w:val="42E82EAE"/>
    <w:rsid w:val="49579797"/>
    <w:rsid w:val="4C4F4CC5"/>
    <w:rsid w:val="5023B695"/>
    <w:rsid w:val="513FD86B"/>
    <w:rsid w:val="51480D2D"/>
    <w:rsid w:val="5268088B"/>
    <w:rsid w:val="52FBDB7A"/>
    <w:rsid w:val="583B888F"/>
    <w:rsid w:val="59067B9D"/>
    <w:rsid w:val="5B04E18A"/>
    <w:rsid w:val="5D34F47D"/>
    <w:rsid w:val="5F53A2A1"/>
    <w:rsid w:val="5FB0302F"/>
    <w:rsid w:val="60D4EF3C"/>
    <w:rsid w:val="6C50087E"/>
    <w:rsid w:val="6C9BFE34"/>
    <w:rsid w:val="715CA15B"/>
    <w:rsid w:val="75EFDF9F"/>
    <w:rsid w:val="777EF021"/>
    <w:rsid w:val="7ABE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8F7E5"/>
  <w15:chartTrackingRefBased/>
  <w15:docId w15:val="{193F2A7D-919F-40E1-9DEA-7DF6C11CC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5E4"/>
  </w:style>
  <w:style w:type="paragraph" w:styleId="Heading1">
    <w:name w:val="heading 1"/>
    <w:basedOn w:val="Normal"/>
    <w:next w:val="Normal"/>
    <w:link w:val="Heading1Char"/>
    <w:uiPriority w:val="9"/>
    <w:qFormat/>
    <w:rsid w:val="00920C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C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C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C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C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C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C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C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C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C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C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C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C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C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C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C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C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C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C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C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C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C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CB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0CBA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20C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0C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0C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C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CBA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20CBA"/>
    <w:rPr>
      <w:color w:val="96607D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8690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D4D9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22E9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422E9F"/>
  </w:style>
  <w:style w:type="paragraph" w:styleId="Footer">
    <w:name w:val="footer"/>
    <w:basedOn w:val="Normal"/>
    <w:link w:val="FooterChar"/>
    <w:uiPriority w:val="99"/>
    <w:unhideWhenUsed/>
    <w:rsid w:val="00422E9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22E9F"/>
  </w:style>
  <w:style w:type="paragraph" w:styleId="FootnoteText">
    <w:name w:val="footnote text"/>
    <w:basedOn w:val="Normal"/>
    <w:link w:val="FootnoteTextChar"/>
    <w:uiPriority w:val="99"/>
    <w:semiHidden/>
    <w:unhideWhenUsed/>
    <w:rsid w:val="005367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673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3673A"/>
    <w:rPr>
      <w:vertAlign w:val="superscript"/>
    </w:rPr>
  </w:style>
  <w:style w:type="paragraph" w:styleId="EndnoteText">
    <w:name w:val="endnote text"/>
    <w:basedOn w:val="Normal"/>
    <w:uiPriority w:val="99"/>
    <w:semiHidden/>
    <w:unhideWhenUsed/>
    <w:rsid w:val="02002847"/>
    <w:pPr>
      <w:spacing w:after="0" w:line="240" w:lineRule="auto"/>
    </w:pPr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2002847"/>
    <w:rPr>
      <w:vertAlign w:val="superscript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BE0584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9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9A7"/>
    <w:rPr>
      <w:rFonts w:asciiTheme="majorHAnsi" w:eastAsiaTheme="majorEastAsia" w:hAnsiTheme="majorHAnsi" w:cstheme="majorBid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233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7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9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8246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2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7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2335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1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2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6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4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5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z-fold8/buy/?cid=id_ow_app_s-store_fold8_launch_none_article_none_no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smartphones/galaxy-z-fold8-ultra/buy/?cid=id_ow_app_s-store_fold8-ultra_launch_none_article_none_non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amsung.com/id/smartphones/galaxy-z-fold8/buy/?cid=id_ow_app_s-store_fold8_launch_none_article_none_non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z-fold8-ultra/buy/?cid=id_ow_app_s-store_fold8-ultra_launch_none_article_none_non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B8E7B-07B5-4D55-AC7E-CE13A9D19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4</Pages>
  <Words>1558</Words>
  <Characters>8886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Teoh</dc:creator>
  <cp:keywords/>
  <dc:description/>
  <cp:lastModifiedBy>Puspa Majalengka/CM PR &amp; Corp. Citizenship P /SEIN-S/Professional/Samsung Electronics</cp:lastModifiedBy>
  <cp:revision>32</cp:revision>
  <cp:lastPrinted>2026-08-20T07:27:00Z</cp:lastPrinted>
  <dcterms:created xsi:type="dcterms:W3CDTF">2026-08-27T02:04:00Z</dcterms:created>
  <dcterms:modified xsi:type="dcterms:W3CDTF">2026-09-01T11:34:00Z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9D6B0FAFB75CDA2C16763EA9EBCD9CB6468697E204E60B846EA1AF31C6CA189B74996987E6B502FFB7D3F0EED58CB3E1FBAB5FE3444D2A55CC8D2A23EFFE4C3F</vt:lpwstr>
  </property>
  <property fmtid="{D5CDD505-2E9C-101B-9397-08002B2CF9AE}" pid="4" name="GrammarlyDocumentId">
    <vt:lpwstr>6b410411-c532-4006-8edc-ca7f2688810d</vt:lpwstr>
  </property>
</Properties>
</file>